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E5C3E4" w14:textId="7EFF2E3F" w:rsidR="00D36269" w:rsidRDefault="00D36269" w:rsidP="00D36269">
      <w:pPr>
        <w:pBdr>
          <w:bottom w:val="double" w:sz="6" w:space="1" w:color="auto"/>
        </w:pBdr>
        <w:jc w:val="center"/>
      </w:pPr>
      <w:r>
        <w:t>AZ-104 Project</w:t>
      </w:r>
    </w:p>
    <w:p w14:paraId="60797633" w14:textId="77777777" w:rsidR="00661D8C" w:rsidRPr="00661D8C" w:rsidRDefault="00661D8C" w:rsidP="00661D8C">
      <w:pPr>
        <w:shd w:val="clear" w:color="auto" w:fill="FFFFFF"/>
        <w:spacing w:after="180" w:line="240" w:lineRule="auto"/>
        <w:rPr>
          <w:rFonts w:ascii="Helvetica" w:eastAsia="Times New Roman" w:hAnsi="Helvetica" w:cs="Helvetica"/>
          <w:color w:val="292F32"/>
          <w:sz w:val="21"/>
          <w:szCs w:val="21"/>
        </w:rPr>
      </w:pPr>
      <w:r w:rsidRPr="00661D8C">
        <w:rPr>
          <w:rFonts w:ascii="Helvetica" w:eastAsia="Times New Roman" w:hAnsi="Helvetica" w:cs="Helvetica"/>
          <w:color w:val="292F32"/>
          <w:sz w:val="21"/>
          <w:szCs w:val="21"/>
        </w:rPr>
        <w:t>DESCRIPTION</w:t>
      </w:r>
    </w:p>
    <w:p w14:paraId="2EB85FD0" w14:textId="77777777" w:rsidR="00661D8C" w:rsidRPr="00661D8C" w:rsidRDefault="00661D8C" w:rsidP="00661D8C">
      <w:pPr>
        <w:shd w:val="clear" w:color="auto" w:fill="FFFFFF"/>
        <w:spacing w:after="0" w:line="360" w:lineRule="atLeast"/>
        <w:outlineLvl w:val="2"/>
        <w:rPr>
          <w:rFonts w:ascii="inherit" w:eastAsia="Times New Roman" w:hAnsi="inherit" w:cs="Helvetica"/>
          <w:b/>
          <w:bCs/>
          <w:color w:val="292F32"/>
          <w:sz w:val="27"/>
          <w:szCs w:val="27"/>
        </w:rPr>
      </w:pPr>
      <w:r w:rsidRPr="00661D8C">
        <w:rPr>
          <w:rFonts w:ascii="inherit" w:eastAsia="Times New Roman" w:hAnsi="inherit" w:cs="Helvetica"/>
          <w:b/>
          <w:bCs/>
          <w:color w:val="292F32"/>
          <w:sz w:val="27"/>
          <w:szCs w:val="27"/>
        </w:rPr>
        <w:t>Business Scenario </w:t>
      </w:r>
    </w:p>
    <w:p w14:paraId="72408DDE" w14:textId="77777777" w:rsidR="00661D8C" w:rsidRPr="00661D8C" w:rsidRDefault="00661D8C" w:rsidP="00661D8C">
      <w:pPr>
        <w:shd w:val="clear" w:color="auto" w:fill="FFFFFF"/>
        <w:spacing w:after="150" w:line="240" w:lineRule="auto"/>
        <w:rPr>
          <w:rFonts w:ascii="Helvetica" w:eastAsia="Times New Roman" w:hAnsi="Helvetica" w:cs="Helvetica"/>
          <w:color w:val="4D575D"/>
          <w:sz w:val="21"/>
          <w:szCs w:val="21"/>
        </w:rPr>
      </w:pPr>
      <w:r w:rsidRPr="00661D8C">
        <w:rPr>
          <w:rFonts w:ascii="Helvetica" w:eastAsia="Times New Roman" w:hAnsi="Helvetica" w:cs="Helvetica"/>
          <w:color w:val="4D575D"/>
          <w:sz w:val="21"/>
          <w:szCs w:val="21"/>
        </w:rPr>
        <w:t> </w:t>
      </w:r>
    </w:p>
    <w:p w14:paraId="318F7FA6" w14:textId="77777777" w:rsidR="00661D8C" w:rsidRPr="00661D8C" w:rsidRDefault="00661D8C" w:rsidP="00661D8C">
      <w:pPr>
        <w:shd w:val="clear" w:color="auto" w:fill="FFFFFF"/>
        <w:spacing w:after="150" w:line="240" w:lineRule="auto"/>
        <w:rPr>
          <w:rFonts w:ascii="Helvetica" w:eastAsia="Times New Roman" w:hAnsi="Helvetica" w:cs="Helvetica"/>
          <w:color w:val="4D575D"/>
          <w:sz w:val="21"/>
          <w:szCs w:val="21"/>
        </w:rPr>
      </w:pPr>
      <w:r w:rsidRPr="00661D8C">
        <w:rPr>
          <w:rFonts w:ascii="Helvetica" w:eastAsia="Times New Roman" w:hAnsi="Helvetica" w:cs="Helvetica"/>
          <w:color w:val="4D575D"/>
          <w:sz w:val="21"/>
          <w:szCs w:val="21"/>
        </w:rPr>
        <w:br/>
        <w:t>OSS Corporation is a globally distributed firm. They have their headquarters in </w:t>
      </w:r>
      <w:r w:rsidRPr="00661D8C">
        <w:rPr>
          <w:rFonts w:ascii="Helvetica" w:eastAsia="Times New Roman" w:hAnsi="Helvetica" w:cs="Helvetica"/>
          <w:b/>
          <w:bCs/>
          <w:color w:val="4D575D"/>
          <w:sz w:val="21"/>
          <w:szCs w:val="21"/>
        </w:rPr>
        <w:t>East US</w:t>
      </w:r>
      <w:r w:rsidRPr="00661D8C">
        <w:rPr>
          <w:rFonts w:ascii="Helvetica" w:eastAsia="Times New Roman" w:hAnsi="Helvetica" w:cs="Helvetica"/>
          <w:color w:val="4D575D"/>
          <w:sz w:val="21"/>
          <w:szCs w:val="21"/>
        </w:rPr>
        <w:t> with another branch office in </w:t>
      </w:r>
      <w:proofErr w:type="spellStart"/>
      <w:r w:rsidRPr="00661D8C">
        <w:rPr>
          <w:rFonts w:ascii="Helvetica" w:eastAsia="Times New Roman" w:hAnsi="Helvetica" w:cs="Helvetica"/>
          <w:b/>
          <w:bCs/>
          <w:color w:val="4D575D"/>
          <w:sz w:val="21"/>
          <w:szCs w:val="21"/>
        </w:rPr>
        <w:t>SouthEast</w:t>
      </w:r>
      <w:proofErr w:type="spellEnd"/>
      <w:r w:rsidRPr="00661D8C">
        <w:rPr>
          <w:rFonts w:ascii="Helvetica" w:eastAsia="Times New Roman" w:hAnsi="Helvetica" w:cs="Helvetica"/>
          <w:b/>
          <w:bCs/>
          <w:color w:val="4D575D"/>
          <w:sz w:val="21"/>
          <w:szCs w:val="21"/>
        </w:rPr>
        <w:t xml:space="preserve"> Asia</w:t>
      </w:r>
      <w:r w:rsidRPr="00661D8C">
        <w:rPr>
          <w:rFonts w:ascii="Helvetica" w:eastAsia="Times New Roman" w:hAnsi="Helvetica" w:cs="Helvetica"/>
          <w:color w:val="4D575D"/>
          <w:sz w:val="21"/>
          <w:szCs w:val="21"/>
        </w:rPr>
        <w:t>. Currently, they are working on a project and decided that the application tier of this project will reside in one of its branch regions. For security reasons, OSS Corporation management is adamant on keeping their data tier in the headquarter region.</w:t>
      </w:r>
    </w:p>
    <w:p w14:paraId="6920E2D6" w14:textId="77777777" w:rsidR="00661D8C" w:rsidRPr="00661D8C" w:rsidRDefault="00661D8C" w:rsidP="00661D8C">
      <w:pPr>
        <w:shd w:val="clear" w:color="auto" w:fill="FFFFFF"/>
        <w:spacing w:after="150" w:line="240" w:lineRule="auto"/>
        <w:rPr>
          <w:rFonts w:ascii="Helvetica" w:eastAsia="Times New Roman" w:hAnsi="Helvetica" w:cs="Helvetica"/>
          <w:color w:val="4D575D"/>
          <w:sz w:val="21"/>
          <w:szCs w:val="21"/>
        </w:rPr>
      </w:pPr>
      <w:r w:rsidRPr="00661D8C">
        <w:rPr>
          <w:rFonts w:ascii="Helvetica" w:eastAsia="Times New Roman" w:hAnsi="Helvetica" w:cs="Helvetica"/>
          <w:color w:val="4D575D"/>
          <w:sz w:val="21"/>
          <w:szCs w:val="21"/>
        </w:rPr>
        <w:t>As an organization, they are open to suggestions and are currently evaluating Azure as a deployment platform. To prepare for the deployment of IaaS </w:t>
      </w:r>
      <w:r w:rsidRPr="00661D8C">
        <w:rPr>
          <w:rFonts w:ascii="Helvetica" w:eastAsia="Times New Roman" w:hAnsi="Helvetica" w:cs="Helvetica"/>
          <w:b/>
          <w:bCs/>
          <w:color w:val="4D575D"/>
          <w:sz w:val="21"/>
          <w:szCs w:val="21"/>
        </w:rPr>
        <w:t>Standard DS1 v2</w:t>
      </w:r>
      <w:r w:rsidRPr="00661D8C">
        <w:rPr>
          <w:rFonts w:ascii="Helvetica" w:eastAsia="Times New Roman" w:hAnsi="Helvetica" w:cs="Helvetica"/>
          <w:color w:val="4D575D"/>
          <w:sz w:val="21"/>
          <w:szCs w:val="21"/>
        </w:rPr>
        <w:t xml:space="preserve">, OSS Corporation must deploy an IaaS v2 virtual network in the headquarter region for its database. But for the application, it should create another IaaS v2 virtual network in the branch region. In addition, because the communication between App and data should happen over a private channel, one needs to prepare their branch office virtual network for establishing connectivity to the </w:t>
      </w:r>
      <w:proofErr w:type="spellStart"/>
      <w:r w:rsidRPr="00661D8C">
        <w:rPr>
          <w:rFonts w:ascii="Helvetica" w:eastAsia="Times New Roman" w:hAnsi="Helvetica" w:cs="Helvetica"/>
          <w:color w:val="4D575D"/>
          <w:sz w:val="21"/>
          <w:szCs w:val="21"/>
        </w:rPr>
        <w:t>headquarter’s</w:t>
      </w:r>
      <w:proofErr w:type="spellEnd"/>
      <w:r w:rsidRPr="00661D8C">
        <w:rPr>
          <w:rFonts w:ascii="Helvetica" w:eastAsia="Times New Roman" w:hAnsi="Helvetica" w:cs="Helvetica"/>
          <w:color w:val="4D575D"/>
          <w:sz w:val="21"/>
          <w:szCs w:val="21"/>
        </w:rPr>
        <w:t xml:space="preserve"> IaaS v2 virtual network by creating a virtual network gateway and deploy a test IaaS </w:t>
      </w:r>
      <w:r w:rsidRPr="00661D8C">
        <w:rPr>
          <w:rFonts w:ascii="Helvetica" w:eastAsia="Times New Roman" w:hAnsi="Helvetica" w:cs="Helvetica"/>
          <w:b/>
          <w:bCs/>
          <w:color w:val="4D575D"/>
          <w:sz w:val="21"/>
          <w:szCs w:val="21"/>
        </w:rPr>
        <w:t>Standard DS1 v2</w:t>
      </w:r>
      <w:r w:rsidRPr="00661D8C">
        <w:rPr>
          <w:rFonts w:ascii="Helvetica" w:eastAsia="Times New Roman" w:hAnsi="Helvetica" w:cs="Helvetica"/>
          <w:color w:val="4D575D"/>
          <w:sz w:val="21"/>
          <w:szCs w:val="21"/>
        </w:rPr>
        <w:t> VM to the virtual networks for verifying the connection. </w:t>
      </w:r>
    </w:p>
    <w:p w14:paraId="2DAB1C49" w14:textId="77777777" w:rsidR="00661D8C" w:rsidRPr="00661D8C" w:rsidRDefault="00661D8C" w:rsidP="00661D8C">
      <w:pPr>
        <w:shd w:val="clear" w:color="auto" w:fill="FFFFFF"/>
        <w:spacing w:after="150" w:line="240" w:lineRule="auto"/>
        <w:rPr>
          <w:rFonts w:ascii="Helvetica" w:eastAsia="Times New Roman" w:hAnsi="Helvetica" w:cs="Helvetica"/>
          <w:color w:val="4D575D"/>
          <w:sz w:val="21"/>
          <w:szCs w:val="21"/>
        </w:rPr>
      </w:pPr>
      <w:r w:rsidRPr="00661D8C">
        <w:rPr>
          <w:rFonts w:ascii="Helvetica" w:eastAsia="Times New Roman" w:hAnsi="Helvetica" w:cs="Helvetica"/>
          <w:color w:val="4D575D"/>
          <w:sz w:val="21"/>
          <w:szCs w:val="21"/>
        </w:rPr>
        <w:t>After the deployment team ensures the connectivity between both the networks, you can validate the same using Ping.</w:t>
      </w:r>
      <w:r w:rsidRPr="00661D8C">
        <w:rPr>
          <w:rFonts w:ascii="Helvetica" w:eastAsia="Times New Roman" w:hAnsi="Helvetica" w:cs="Helvetica"/>
          <w:color w:val="4D575D"/>
          <w:sz w:val="21"/>
          <w:szCs w:val="21"/>
        </w:rPr>
        <w:br/>
        <w:t> </w:t>
      </w:r>
    </w:p>
    <w:p w14:paraId="1868EF9E" w14:textId="77777777" w:rsidR="00661D8C" w:rsidRPr="00661D8C" w:rsidRDefault="00661D8C" w:rsidP="00661D8C">
      <w:pPr>
        <w:shd w:val="clear" w:color="auto" w:fill="FFFFFF"/>
        <w:spacing w:after="0" w:line="360" w:lineRule="atLeast"/>
        <w:outlineLvl w:val="2"/>
        <w:rPr>
          <w:rFonts w:ascii="inherit" w:eastAsia="Times New Roman" w:hAnsi="inherit" w:cs="Helvetica"/>
          <w:b/>
          <w:bCs/>
          <w:color w:val="292F32"/>
          <w:sz w:val="27"/>
          <w:szCs w:val="27"/>
        </w:rPr>
      </w:pPr>
      <w:r w:rsidRPr="00661D8C">
        <w:rPr>
          <w:rFonts w:ascii="inherit" w:eastAsia="Times New Roman" w:hAnsi="inherit" w:cs="Helvetica"/>
          <w:b/>
          <w:bCs/>
          <w:color w:val="292F32"/>
          <w:sz w:val="27"/>
          <w:szCs w:val="27"/>
        </w:rPr>
        <w:t>Overview </w:t>
      </w:r>
    </w:p>
    <w:p w14:paraId="0CBD44BD" w14:textId="77777777" w:rsidR="00661D8C" w:rsidRPr="00661D8C" w:rsidRDefault="00661D8C" w:rsidP="00661D8C">
      <w:pPr>
        <w:shd w:val="clear" w:color="auto" w:fill="FFFFFF"/>
        <w:spacing w:after="150" w:line="240" w:lineRule="auto"/>
        <w:rPr>
          <w:rFonts w:ascii="Helvetica" w:eastAsia="Times New Roman" w:hAnsi="Helvetica" w:cs="Helvetica"/>
          <w:color w:val="4D575D"/>
          <w:sz w:val="21"/>
          <w:szCs w:val="21"/>
        </w:rPr>
      </w:pPr>
      <w:r w:rsidRPr="00661D8C">
        <w:rPr>
          <w:rFonts w:ascii="Helvetica" w:eastAsia="Times New Roman" w:hAnsi="Helvetica" w:cs="Helvetica"/>
          <w:color w:val="4D575D"/>
          <w:sz w:val="21"/>
          <w:szCs w:val="21"/>
        </w:rPr>
        <w:t>The major activities for this exercise are as follows:</w:t>
      </w:r>
    </w:p>
    <w:p w14:paraId="5402ACF3" w14:textId="77777777" w:rsidR="00661D8C" w:rsidRPr="00661D8C" w:rsidRDefault="00661D8C" w:rsidP="00661D8C">
      <w:pPr>
        <w:numPr>
          <w:ilvl w:val="0"/>
          <w:numId w:val="7"/>
        </w:numPr>
        <w:shd w:val="clear" w:color="auto" w:fill="FFFFFF"/>
        <w:spacing w:after="0" w:line="240" w:lineRule="auto"/>
        <w:rPr>
          <w:rFonts w:ascii="Helvetica" w:eastAsia="Times New Roman" w:hAnsi="Helvetica" w:cs="Helvetica"/>
          <w:color w:val="4D575D"/>
          <w:sz w:val="21"/>
          <w:szCs w:val="21"/>
        </w:rPr>
      </w:pPr>
      <w:r w:rsidRPr="00661D8C">
        <w:rPr>
          <w:rFonts w:ascii="Helvetica" w:eastAsia="Times New Roman" w:hAnsi="Helvetica" w:cs="Helvetica"/>
          <w:color w:val="4D575D"/>
          <w:sz w:val="21"/>
          <w:szCs w:val="21"/>
        </w:rPr>
        <w:t>Create virtual networks in the aforementioned region</w:t>
      </w:r>
    </w:p>
    <w:p w14:paraId="05B1B927" w14:textId="77777777" w:rsidR="00661D8C" w:rsidRPr="00661D8C" w:rsidRDefault="00661D8C" w:rsidP="00661D8C">
      <w:pPr>
        <w:numPr>
          <w:ilvl w:val="0"/>
          <w:numId w:val="7"/>
        </w:numPr>
        <w:shd w:val="clear" w:color="auto" w:fill="FFFFFF"/>
        <w:spacing w:after="0" w:line="240" w:lineRule="auto"/>
        <w:rPr>
          <w:rFonts w:ascii="Helvetica" w:eastAsia="Times New Roman" w:hAnsi="Helvetica" w:cs="Helvetica"/>
          <w:color w:val="4D575D"/>
          <w:sz w:val="21"/>
          <w:szCs w:val="21"/>
        </w:rPr>
      </w:pPr>
      <w:r w:rsidRPr="00661D8C">
        <w:rPr>
          <w:rFonts w:ascii="Helvetica" w:eastAsia="Times New Roman" w:hAnsi="Helvetica" w:cs="Helvetica"/>
          <w:color w:val="4D575D"/>
          <w:sz w:val="21"/>
          <w:szCs w:val="21"/>
        </w:rPr>
        <w:t>Create test virtual machines in both the virtual networks</w:t>
      </w:r>
    </w:p>
    <w:p w14:paraId="0E18BC9A" w14:textId="77777777" w:rsidR="00661D8C" w:rsidRPr="00661D8C" w:rsidRDefault="00661D8C" w:rsidP="00661D8C">
      <w:pPr>
        <w:numPr>
          <w:ilvl w:val="0"/>
          <w:numId w:val="7"/>
        </w:numPr>
        <w:shd w:val="clear" w:color="auto" w:fill="FFFFFF"/>
        <w:spacing w:after="0" w:line="240" w:lineRule="auto"/>
        <w:rPr>
          <w:rFonts w:ascii="Helvetica" w:eastAsia="Times New Roman" w:hAnsi="Helvetica" w:cs="Helvetica"/>
          <w:color w:val="4D575D"/>
          <w:sz w:val="21"/>
          <w:szCs w:val="21"/>
        </w:rPr>
      </w:pPr>
      <w:r w:rsidRPr="00661D8C">
        <w:rPr>
          <w:rFonts w:ascii="Helvetica" w:eastAsia="Times New Roman" w:hAnsi="Helvetica" w:cs="Helvetica"/>
          <w:color w:val="4D575D"/>
          <w:sz w:val="21"/>
          <w:szCs w:val="21"/>
        </w:rPr>
        <w:t xml:space="preserve">Establish the connectivity between both the networks via </w:t>
      </w:r>
      <w:proofErr w:type="spellStart"/>
      <w:r w:rsidRPr="00661D8C">
        <w:rPr>
          <w:rFonts w:ascii="Helvetica" w:eastAsia="Times New Roman" w:hAnsi="Helvetica" w:cs="Helvetica"/>
          <w:color w:val="4D575D"/>
          <w:sz w:val="21"/>
          <w:szCs w:val="21"/>
        </w:rPr>
        <w:t>VNet</w:t>
      </w:r>
      <w:proofErr w:type="spellEnd"/>
      <w:r w:rsidRPr="00661D8C">
        <w:rPr>
          <w:rFonts w:ascii="Helvetica" w:eastAsia="Times New Roman" w:hAnsi="Helvetica" w:cs="Helvetica"/>
          <w:color w:val="4D575D"/>
          <w:sz w:val="21"/>
          <w:szCs w:val="21"/>
        </w:rPr>
        <w:t xml:space="preserve"> peering</w:t>
      </w:r>
    </w:p>
    <w:p w14:paraId="66081298" w14:textId="77777777" w:rsidR="00661D8C" w:rsidRPr="00661D8C" w:rsidRDefault="00661D8C" w:rsidP="00661D8C">
      <w:pPr>
        <w:numPr>
          <w:ilvl w:val="0"/>
          <w:numId w:val="7"/>
        </w:numPr>
        <w:shd w:val="clear" w:color="auto" w:fill="FFFFFF"/>
        <w:spacing w:after="0" w:line="240" w:lineRule="auto"/>
        <w:rPr>
          <w:rFonts w:ascii="Helvetica" w:eastAsia="Times New Roman" w:hAnsi="Helvetica" w:cs="Helvetica"/>
          <w:color w:val="4D575D"/>
          <w:sz w:val="21"/>
          <w:szCs w:val="21"/>
        </w:rPr>
      </w:pPr>
      <w:r w:rsidRPr="00661D8C">
        <w:rPr>
          <w:rFonts w:ascii="Helvetica" w:eastAsia="Times New Roman" w:hAnsi="Helvetica" w:cs="Helvetica"/>
          <w:color w:val="4D575D"/>
          <w:sz w:val="21"/>
          <w:szCs w:val="21"/>
        </w:rPr>
        <w:t>Ensure connectivity is established properly </w:t>
      </w:r>
    </w:p>
    <w:p w14:paraId="3A3D8EAB" w14:textId="3EDE39DC" w:rsidR="00661D8C" w:rsidRDefault="00661D8C">
      <w:pPr>
        <w:rPr>
          <w:rFonts w:ascii="Helvetica" w:hAnsi="Helvetica" w:cs="Helvetica"/>
          <w:color w:val="4D575D"/>
          <w:sz w:val="21"/>
          <w:szCs w:val="21"/>
          <w:shd w:val="clear" w:color="auto" w:fill="FFFFFF"/>
        </w:rPr>
      </w:pPr>
    </w:p>
    <w:p w14:paraId="6E5E91FF" w14:textId="3D13E51D" w:rsidR="00661D8C" w:rsidRDefault="00661D8C">
      <w:pPr>
        <w:rPr>
          <w:rFonts w:ascii="Helvetica" w:hAnsi="Helvetica" w:cs="Helvetica"/>
          <w:color w:val="4D575D"/>
          <w:sz w:val="21"/>
          <w:szCs w:val="21"/>
          <w:shd w:val="clear" w:color="auto" w:fill="FFFFFF"/>
        </w:rPr>
      </w:pPr>
    </w:p>
    <w:p w14:paraId="3F495E94" w14:textId="7CBE33D2" w:rsidR="00661D8C" w:rsidRDefault="00661D8C">
      <w:pPr>
        <w:rPr>
          <w:rFonts w:ascii="Helvetica" w:hAnsi="Helvetica" w:cs="Helvetica"/>
          <w:color w:val="4D575D"/>
          <w:sz w:val="21"/>
          <w:szCs w:val="21"/>
          <w:shd w:val="clear" w:color="auto" w:fill="FFFFFF"/>
        </w:rPr>
      </w:pPr>
    </w:p>
    <w:p w14:paraId="27D6FA40" w14:textId="7D4B1F92" w:rsidR="00661D8C" w:rsidRDefault="00661D8C">
      <w:pPr>
        <w:rPr>
          <w:rFonts w:ascii="Helvetica" w:hAnsi="Helvetica" w:cs="Helvetica"/>
          <w:color w:val="4D575D"/>
          <w:sz w:val="21"/>
          <w:szCs w:val="21"/>
          <w:shd w:val="clear" w:color="auto" w:fill="FFFFFF"/>
        </w:rPr>
      </w:pPr>
    </w:p>
    <w:p w14:paraId="46071854" w14:textId="193D24C3" w:rsidR="00661D8C" w:rsidRDefault="00661D8C">
      <w:pPr>
        <w:rPr>
          <w:rFonts w:ascii="Helvetica" w:hAnsi="Helvetica" w:cs="Helvetica"/>
          <w:color w:val="4D575D"/>
          <w:sz w:val="21"/>
          <w:szCs w:val="21"/>
          <w:shd w:val="clear" w:color="auto" w:fill="FFFFFF"/>
        </w:rPr>
      </w:pPr>
    </w:p>
    <w:p w14:paraId="59B802F0" w14:textId="03559093" w:rsidR="00661D8C" w:rsidRDefault="00661D8C">
      <w:pPr>
        <w:rPr>
          <w:rFonts w:ascii="Helvetica" w:hAnsi="Helvetica" w:cs="Helvetica"/>
          <w:color w:val="4D575D"/>
          <w:sz w:val="21"/>
          <w:szCs w:val="21"/>
          <w:shd w:val="clear" w:color="auto" w:fill="FFFFFF"/>
        </w:rPr>
      </w:pPr>
    </w:p>
    <w:p w14:paraId="049813A6" w14:textId="59367C47" w:rsidR="00661D8C" w:rsidRDefault="00661D8C">
      <w:pPr>
        <w:rPr>
          <w:rFonts w:ascii="Helvetica" w:hAnsi="Helvetica" w:cs="Helvetica"/>
          <w:color w:val="4D575D"/>
          <w:sz w:val="21"/>
          <w:szCs w:val="21"/>
          <w:shd w:val="clear" w:color="auto" w:fill="FFFFFF"/>
        </w:rPr>
      </w:pPr>
    </w:p>
    <w:p w14:paraId="1A4A99BF" w14:textId="3AF8E1B8" w:rsidR="00661D8C" w:rsidRDefault="00661D8C">
      <w:pPr>
        <w:rPr>
          <w:rFonts w:ascii="Helvetica" w:hAnsi="Helvetica" w:cs="Helvetica"/>
          <w:color w:val="4D575D"/>
          <w:sz w:val="21"/>
          <w:szCs w:val="21"/>
          <w:shd w:val="clear" w:color="auto" w:fill="FFFFFF"/>
        </w:rPr>
      </w:pPr>
    </w:p>
    <w:p w14:paraId="78F8258F" w14:textId="77777777" w:rsidR="00661D8C" w:rsidRDefault="00661D8C">
      <w:pPr>
        <w:rPr>
          <w:rFonts w:ascii="Helvetica" w:hAnsi="Helvetica" w:cs="Helvetica"/>
          <w:color w:val="4D575D"/>
          <w:sz w:val="21"/>
          <w:szCs w:val="21"/>
          <w:shd w:val="clear" w:color="auto" w:fill="FFFFFF"/>
        </w:rPr>
      </w:pPr>
    </w:p>
    <w:p w14:paraId="4C7A1FF8" w14:textId="77777777" w:rsidR="00661D8C" w:rsidRDefault="00661D8C">
      <w:pPr>
        <w:rPr>
          <w:rFonts w:ascii="Helvetica" w:hAnsi="Helvetica" w:cs="Helvetica"/>
          <w:color w:val="4D575D"/>
          <w:sz w:val="21"/>
          <w:szCs w:val="21"/>
          <w:shd w:val="clear" w:color="auto" w:fill="FFFFFF"/>
        </w:rPr>
      </w:pPr>
    </w:p>
    <w:p w14:paraId="401FBEA6" w14:textId="77777777" w:rsidR="00661D8C" w:rsidRDefault="00661D8C">
      <w:pPr>
        <w:rPr>
          <w:rFonts w:ascii="Helvetica" w:hAnsi="Helvetica" w:cs="Helvetica"/>
          <w:color w:val="4D575D"/>
          <w:sz w:val="21"/>
          <w:szCs w:val="21"/>
          <w:shd w:val="clear" w:color="auto" w:fill="FFFFFF"/>
        </w:rPr>
      </w:pPr>
    </w:p>
    <w:p w14:paraId="1C869241" w14:textId="77777777" w:rsidR="00661D8C" w:rsidRDefault="00661D8C">
      <w:pPr>
        <w:rPr>
          <w:rFonts w:ascii="Helvetica" w:hAnsi="Helvetica" w:cs="Helvetica"/>
          <w:color w:val="4D575D"/>
          <w:sz w:val="21"/>
          <w:szCs w:val="21"/>
          <w:shd w:val="clear" w:color="auto" w:fill="FFFFFF"/>
        </w:rPr>
      </w:pPr>
    </w:p>
    <w:p w14:paraId="743C355A" w14:textId="77777777" w:rsidR="00661D8C" w:rsidRDefault="00661D8C">
      <w:pPr>
        <w:rPr>
          <w:rFonts w:ascii="Helvetica" w:hAnsi="Helvetica" w:cs="Helvetica"/>
          <w:color w:val="4D575D"/>
          <w:sz w:val="21"/>
          <w:szCs w:val="21"/>
          <w:shd w:val="clear" w:color="auto" w:fill="FFFFFF"/>
        </w:rPr>
      </w:pPr>
    </w:p>
    <w:p w14:paraId="358D80D3" w14:textId="71A579BD" w:rsidR="00D36269" w:rsidRDefault="00D36269">
      <w:pPr>
        <w:rPr>
          <w:rStyle w:val="Strong"/>
          <w:rFonts w:ascii="Helvetica" w:hAnsi="Helvetica" w:cs="Helvetica"/>
          <w:color w:val="4D575D"/>
          <w:sz w:val="21"/>
          <w:szCs w:val="21"/>
          <w:shd w:val="clear" w:color="auto" w:fill="FFFFFF"/>
        </w:rPr>
      </w:pPr>
      <w:r>
        <w:rPr>
          <w:rFonts w:ascii="Helvetica" w:hAnsi="Helvetica" w:cs="Helvetica"/>
          <w:color w:val="4D575D"/>
          <w:sz w:val="21"/>
          <w:szCs w:val="21"/>
          <w:shd w:val="clear" w:color="auto" w:fill="FFFFFF"/>
        </w:rPr>
        <w:t>headquarters in </w:t>
      </w:r>
      <w:r>
        <w:rPr>
          <w:rStyle w:val="Strong"/>
          <w:rFonts w:ascii="Helvetica" w:hAnsi="Helvetica" w:cs="Helvetica"/>
          <w:color w:val="4D575D"/>
          <w:sz w:val="21"/>
          <w:szCs w:val="21"/>
          <w:shd w:val="clear" w:color="auto" w:fill="FFFFFF"/>
        </w:rPr>
        <w:t>East US</w:t>
      </w:r>
    </w:p>
    <w:p w14:paraId="749F35BA" w14:textId="0B6E56FC" w:rsidR="00D36269" w:rsidRDefault="00D36269">
      <w:pPr>
        <w:rPr>
          <w:rFonts w:ascii="Helvetica" w:hAnsi="Helvetica" w:cs="Helvetica"/>
          <w:color w:val="4D575D"/>
          <w:sz w:val="21"/>
          <w:szCs w:val="21"/>
          <w:shd w:val="clear" w:color="auto" w:fill="FFFFFF"/>
        </w:rPr>
      </w:pPr>
      <w:r>
        <w:rPr>
          <w:rFonts w:ascii="Helvetica" w:hAnsi="Helvetica" w:cs="Helvetica"/>
          <w:color w:val="4D575D"/>
          <w:sz w:val="21"/>
          <w:szCs w:val="21"/>
          <w:shd w:val="clear" w:color="auto" w:fill="FFFFFF"/>
        </w:rPr>
        <w:t>branch office in </w:t>
      </w:r>
      <w:proofErr w:type="spellStart"/>
      <w:r>
        <w:rPr>
          <w:rStyle w:val="Strong"/>
          <w:rFonts w:ascii="Helvetica" w:hAnsi="Helvetica" w:cs="Helvetica"/>
          <w:color w:val="4D575D"/>
          <w:sz w:val="21"/>
          <w:szCs w:val="21"/>
          <w:shd w:val="clear" w:color="auto" w:fill="FFFFFF"/>
        </w:rPr>
        <w:t>SouthEast</w:t>
      </w:r>
      <w:proofErr w:type="spellEnd"/>
      <w:r>
        <w:rPr>
          <w:rStyle w:val="Strong"/>
          <w:rFonts w:ascii="Helvetica" w:hAnsi="Helvetica" w:cs="Helvetica"/>
          <w:color w:val="4D575D"/>
          <w:sz w:val="21"/>
          <w:szCs w:val="21"/>
          <w:shd w:val="clear" w:color="auto" w:fill="FFFFFF"/>
        </w:rPr>
        <w:t xml:space="preserve"> Asia</w:t>
      </w:r>
      <w:r>
        <w:rPr>
          <w:rFonts w:ascii="Helvetica" w:hAnsi="Helvetica" w:cs="Helvetica"/>
          <w:color w:val="4D575D"/>
          <w:sz w:val="21"/>
          <w:szCs w:val="21"/>
          <w:shd w:val="clear" w:color="auto" w:fill="FFFFFF"/>
        </w:rPr>
        <w:t>.</w:t>
      </w:r>
    </w:p>
    <w:p w14:paraId="230BC892" w14:textId="5874F731" w:rsidR="00F93B20" w:rsidRDefault="00F93B20">
      <w:pPr>
        <w:rPr>
          <w:rFonts w:ascii="Helvetica" w:hAnsi="Helvetica" w:cs="Helvetica"/>
          <w:color w:val="4D575D"/>
          <w:sz w:val="21"/>
          <w:szCs w:val="21"/>
          <w:shd w:val="clear" w:color="auto" w:fill="FFFFFF"/>
        </w:rPr>
      </w:pPr>
      <w:r>
        <w:rPr>
          <w:rFonts w:ascii="Helvetica" w:hAnsi="Helvetica" w:cs="Helvetica"/>
          <w:noProof/>
          <w:color w:val="4D575D"/>
          <w:sz w:val="21"/>
          <w:szCs w:val="21"/>
          <w:shd w:val="clear" w:color="auto" w:fill="FFFFFF"/>
        </w:rPr>
        <w:drawing>
          <wp:inline distT="0" distB="0" distL="0" distR="0" wp14:anchorId="307834E8" wp14:editId="37F1F5F1">
            <wp:extent cx="5928360" cy="2705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28360" cy="2705100"/>
                    </a:xfrm>
                    <a:prstGeom prst="rect">
                      <a:avLst/>
                    </a:prstGeom>
                    <a:noFill/>
                    <a:ln>
                      <a:noFill/>
                    </a:ln>
                  </pic:spPr>
                </pic:pic>
              </a:graphicData>
            </a:graphic>
          </wp:inline>
        </w:drawing>
      </w:r>
    </w:p>
    <w:p w14:paraId="0C2644D3" w14:textId="1A3BE812" w:rsidR="00F93B20" w:rsidRDefault="00F93B20"/>
    <w:p w14:paraId="14669157" w14:textId="77777777" w:rsidR="00D36269" w:rsidRDefault="00D36269"/>
    <w:p w14:paraId="1CB928DF" w14:textId="4443F8CC" w:rsidR="0069264F" w:rsidRDefault="00D36269" w:rsidP="0069264F">
      <w:pPr>
        <w:numPr>
          <w:ilvl w:val="0"/>
          <w:numId w:val="1"/>
        </w:numPr>
        <w:shd w:val="clear" w:color="auto" w:fill="FFFFFF"/>
        <w:spacing w:after="0" w:line="240" w:lineRule="auto"/>
        <w:rPr>
          <w:rFonts w:ascii="Helvetica" w:eastAsia="Times New Roman" w:hAnsi="Helvetica" w:cs="Helvetica"/>
          <w:color w:val="4D575D"/>
          <w:sz w:val="21"/>
          <w:szCs w:val="21"/>
        </w:rPr>
      </w:pPr>
      <w:r>
        <w:t xml:space="preserve">Step1: </w:t>
      </w:r>
      <w:r w:rsidR="0069264F" w:rsidRPr="0069264F">
        <w:rPr>
          <w:rFonts w:ascii="Helvetica" w:eastAsia="Times New Roman" w:hAnsi="Helvetica" w:cs="Helvetica"/>
          <w:color w:val="4D575D"/>
          <w:sz w:val="21"/>
          <w:szCs w:val="21"/>
        </w:rPr>
        <w:t>Create virtual networks in the aforementioned region</w:t>
      </w:r>
    </w:p>
    <w:p w14:paraId="7EAC94CE" w14:textId="3DD595DA" w:rsidR="0069264F" w:rsidRDefault="0069264F" w:rsidP="0069264F">
      <w:pPr>
        <w:shd w:val="clear" w:color="auto" w:fill="FFFFFF"/>
        <w:spacing w:after="0" w:line="240" w:lineRule="auto"/>
        <w:rPr>
          <w:rFonts w:ascii="Helvetica" w:eastAsia="Times New Roman" w:hAnsi="Helvetica" w:cs="Helvetica"/>
          <w:color w:val="4D575D"/>
          <w:sz w:val="21"/>
          <w:szCs w:val="21"/>
        </w:rPr>
      </w:pPr>
    </w:p>
    <w:p w14:paraId="45E29F24" w14:textId="220004D7" w:rsidR="0069264F" w:rsidRDefault="0069264F" w:rsidP="0069264F">
      <w:pPr>
        <w:shd w:val="clear" w:color="auto" w:fill="FFFFFF"/>
        <w:spacing w:after="0" w:line="240" w:lineRule="auto"/>
        <w:rPr>
          <w:rFonts w:ascii="Helvetica" w:eastAsia="Times New Roman" w:hAnsi="Helvetica" w:cs="Helvetica"/>
          <w:color w:val="4D575D"/>
          <w:sz w:val="21"/>
          <w:szCs w:val="21"/>
        </w:rPr>
      </w:pPr>
    </w:p>
    <w:p w14:paraId="75C680FF" w14:textId="15267BEB" w:rsidR="0069264F" w:rsidRDefault="0069264F" w:rsidP="0069264F">
      <w:p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Step A: Create First Virtual Network in </w:t>
      </w:r>
      <w:proofErr w:type="spellStart"/>
      <w:r>
        <w:rPr>
          <w:rFonts w:ascii="Helvetica" w:eastAsia="Times New Roman" w:hAnsi="Helvetica" w:cs="Helvetica"/>
          <w:color w:val="4D575D"/>
          <w:sz w:val="21"/>
          <w:szCs w:val="21"/>
        </w:rPr>
        <w:t>HeadQuaters</w:t>
      </w:r>
      <w:proofErr w:type="spellEnd"/>
      <w:r>
        <w:rPr>
          <w:rFonts w:ascii="Helvetica" w:eastAsia="Times New Roman" w:hAnsi="Helvetica" w:cs="Helvetica"/>
          <w:color w:val="4D575D"/>
          <w:sz w:val="21"/>
          <w:szCs w:val="21"/>
        </w:rPr>
        <w:t xml:space="preserve"> (East US) Region</w:t>
      </w:r>
    </w:p>
    <w:p w14:paraId="35C6731D" w14:textId="77777777" w:rsidR="0069264F" w:rsidRDefault="0069264F" w:rsidP="0069264F">
      <w:p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 </w:t>
      </w:r>
    </w:p>
    <w:p w14:paraId="006C9DEF" w14:textId="144CC51B" w:rsidR="0069264F" w:rsidRDefault="0069264F" w:rsidP="0069264F">
      <w:p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CIDR</w:t>
      </w:r>
      <w:r w:rsidR="00982927">
        <w:rPr>
          <w:rFonts w:ascii="Helvetica" w:eastAsia="Times New Roman" w:hAnsi="Helvetica" w:cs="Helvetica"/>
          <w:color w:val="4D575D"/>
          <w:sz w:val="21"/>
          <w:szCs w:val="21"/>
        </w:rPr>
        <w:t xml:space="preserve"> VNET</w:t>
      </w:r>
      <w:r>
        <w:rPr>
          <w:rFonts w:ascii="Helvetica" w:eastAsia="Times New Roman" w:hAnsi="Helvetica" w:cs="Helvetica"/>
          <w:color w:val="4D575D"/>
          <w:sz w:val="21"/>
          <w:szCs w:val="21"/>
        </w:rPr>
        <w:t>: 10.104.0.0/16</w:t>
      </w:r>
    </w:p>
    <w:p w14:paraId="60326929" w14:textId="6B4D8C90" w:rsidR="00982927" w:rsidRDefault="00982927" w:rsidP="0069264F">
      <w:p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CIDR Subnet: 10.104.0.0/24</w:t>
      </w:r>
    </w:p>
    <w:p w14:paraId="0EC635D9" w14:textId="77777777" w:rsidR="0069264F" w:rsidRPr="0069264F" w:rsidRDefault="0069264F" w:rsidP="0069264F">
      <w:pPr>
        <w:shd w:val="clear" w:color="auto" w:fill="FFFFFF"/>
        <w:spacing w:after="0" w:line="240" w:lineRule="auto"/>
        <w:rPr>
          <w:rFonts w:ascii="Helvetica" w:eastAsia="Times New Roman" w:hAnsi="Helvetica" w:cs="Helvetica"/>
          <w:color w:val="4D575D"/>
          <w:sz w:val="21"/>
          <w:szCs w:val="21"/>
        </w:rPr>
      </w:pPr>
    </w:p>
    <w:p w14:paraId="2618D4E1" w14:textId="44EB71BD" w:rsidR="00D36269" w:rsidRDefault="0069264F">
      <w:r>
        <w:t xml:space="preserve">Resource Group Name: </w:t>
      </w:r>
      <w:r w:rsidRPr="0069264F">
        <w:t>OSS_rg1_HQ</w:t>
      </w:r>
    </w:p>
    <w:p w14:paraId="177741BE" w14:textId="1916728A" w:rsidR="0069264F" w:rsidRDefault="0069264F">
      <w:r>
        <w:t>VNET Name: VNET1</w:t>
      </w:r>
    </w:p>
    <w:p w14:paraId="0D34E649" w14:textId="031AE9EC" w:rsidR="00982927" w:rsidRDefault="00982927">
      <w:r>
        <w:t>Subnet Name: SN1</w:t>
      </w:r>
    </w:p>
    <w:p w14:paraId="55FD6F3F" w14:textId="504CD9CE" w:rsidR="0069264F" w:rsidRDefault="0069264F">
      <w:r>
        <w:t>Location: East US</w:t>
      </w:r>
    </w:p>
    <w:p w14:paraId="2F4C9DB6" w14:textId="3A8CBB15" w:rsidR="0069264F" w:rsidRDefault="0069264F">
      <w:r>
        <w:rPr>
          <w:noProof/>
        </w:rPr>
        <w:lastRenderedPageBreak/>
        <w:drawing>
          <wp:inline distT="0" distB="0" distL="0" distR="0" wp14:anchorId="113122B2" wp14:editId="2186BDA5">
            <wp:extent cx="5943600" cy="2180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180590"/>
                    </a:xfrm>
                    <a:prstGeom prst="rect">
                      <a:avLst/>
                    </a:prstGeom>
                  </pic:spPr>
                </pic:pic>
              </a:graphicData>
            </a:graphic>
          </wp:inline>
        </w:drawing>
      </w:r>
    </w:p>
    <w:p w14:paraId="43F1DEE3" w14:textId="3100752B" w:rsidR="00982927" w:rsidRDefault="00982927"/>
    <w:p w14:paraId="799BD021" w14:textId="698C7633" w:rsidR="00982927" w:rsidRDefault="00982927"/>
    <w:p w14:paraId="4C9F783D" w14:textId="5FE0339C" w:rsidR="00982927" w:rsidRDefault="00982927">
      <w:r>
        <w:rPr>
          <w:noProof/>
        </w:rPr>
        <w:drawing>
          <wp:inline distT="0" distB="0" distL="0" distR="0" wp14:anchorId="1C5C6C6B" wp14:editId="4BE30914">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3728BE5D" w14:textId="31F2AA27" w:rsidR="00982927" w:rsidRDefault="00982927"/>
    <w:p w14:paraId="45765536" w14:textId="0DB2F491" w:rsidR="00982927" w:rsidRDefault="00982927">
      <w:r>
        <w:rPr>
          <w:noProof/>
        </w:rPr>
        <w:lastRenderedPageBreak/>
        <w:drawing>
          <wp:inline distT="0" distB="0" distL="0" distR="0" wp14:anchorId="6358B3A7" wp14:editId="5D51298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255D0DF5" w14:textId="3B4CDE83" w:rsidR="00982927" w:rsidRDefault="00982927">
      <w:r>
        <w:rPr>
          <w:noProof/>
        </w:rPr>
        <w:drawing>
          <wp:inline distT="0" distB="0" distL="0" distR="0" wp14:anchorId="7980FE9C" wp14:editId="1C7E7B4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0F012182" w14:textId="1014B2F3" w:rsidR="00982927" w:rsidRDefault="00982927"/>
    <w:p w14:paraId="0521D29F" w14:textId="36DC4471" w:rsidR="00982927" w:rsidRDefault="00982927">
      <w:r>
        <w:rPr>
          <w:noProof/>
        </w:rPr>
        <w:lastRenderedPageBreak/>
        <w:drawing>
          <wp:inline distT="0" distB="0" distL="0" distR="0" wp14:anchorId="522D99A0" wp14:editId="7362F84B">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B3A6BCF" w14:textId="0A9430B6" w:rsidR="00982927" w:rsidRDefault="00982927"/>
    <w:p w14:paraId="721D6D69" w14:textId="2A58636A" w:rsidR="00982927" w:rsidRDefault="00982927">
      <w:r>
        <w:rPr>
          <w:noProof/>
        </w:rPr>
        <w:drawing>
          <wp:inline distT="0" distB="0" distL="0" distR="0" wp14:anchorId="22D63037" wp14:editId="3E5D07C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BEAA5CA" w14:textId="19014393" w:rsidR="00982927" w:rsidRDefault="00982927"/>
    <w:p w14:paraId="608A0C55" w14:textId="370E4EB6" w:rsidR="00982927" w:rsidRDefault="00982927">
      <w:pPr>
        <w:pBdr>
          <w:bottom w:val="single" w:sz="6" w:space="1" w:color="auto"/>
        </w:pBdr>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Virtual Network with Subnet is created in </w:t>
      </w:r>
      <w:proofErr w:type="spellStart"/>
      <w:r>
        <w:rPr>
          <w:rFonts w:ascii="Helvetica" w:eastAsia="Times New Roman" w:hAnsi="Helvetica" w:cs="Helvetica"/>
          <w:color w:val="4D575D"/>
          <w:sz w:val="21"/>
          <w:szCs w:val="21"/>
        </w:rPr>
        <w:t>HeadQuaters</w:t>
      </w:r>
      <w:proofErr w:type="spellEnd"/>
      <w:r>
        <w:rPr>
          <w:rFonts w:ascii="Helvetica" w:eastAsia="Times New Roman" w:hAnsi="Helvetica" w:cs="Helvetica"/>
          <w:color w:val="4D575D"/>
          <w:sz w:val="21"/>
          <w:szCs w:val="21"/>
        </w:rPr>
        <w:t xml:space="preserve"> (East US) Region.</w:t>
      </w:r>
    </w:p>
    <w:p w14:paraId="76CA7D82" w14:textId="513DCAE1" w:rsidR="00982927" w:rsidRDefault="00982927">
      <w:pPr>
        <w:rPr>
          <w:rFonts w:ascii="Helvetica" w:eastAsia="Times New Roman" w:hAnsi="Helvetica" w:cs="Helvetica"/>
          <w:color w:val="4D575D"/>
          <w:sz w:val="21"/>
          <w:szCs w:val="21"/>
        </w:rPr>
      </w:pPr>
    </w:p>
    <w:p w14:paraId="4A9CEDE2" w14:textId="015ED045" w:rsidR="00982927" w:rsidRDefault="00982927">
      <w:pPr>
        <w:rPr>
          <w:rFonts w:ascii="Helvetica" w:eastAsia="Times New Roman" w:hAnsi="Helvetica" w:cs="Helvetica"/>
          <w:color w:val="4D575D"/>
          <w:sz w:val="21"/>
          <w:szCs w:val="21"/>
        </w:rPr>
      </w:pPr>
    </w:p>
    <w:p w14:paraId="3DB126D4" w14:textId="77777777"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2AA5FA22" w14:textId="77777777"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229149B4" w14:textId="77777777"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3E443336" w14:textId="77777777"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57DB305D" w14:textId="77777777"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0E0760BA" w14:textId="77777777"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16480E04" w14:textId="77777777"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0A729EEE" w14:textId="77777777"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5FE3CC75" w14:textId="77777777"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282E8DB4" w14:textId="77777777"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7EBBCE28" w14:textId="77777777"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1A79A2A3" w14:textId="77777777"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6FDFBA10" w14:textId="77777777"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0079F200" w14:textId="77777777"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48B10C3B" w14:textId="77777777"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694D8EE1" w14:textId="77777777"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4C4A4582" w14:textId="77777777"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77239D90" w14:textId="77777777"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0FD59628" w14:textId="77777777"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40E82090" w14:textId="77777777"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45E14156" w14:textId="77777777"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53F4269D" w14:textId="587A3CF6"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648180BB" w14:textId="77777777" w:rsidR="00A40A98" w:rsidRDefault="00A40A98" w:rsidP="00982927">
      <w:pPr>
        <w:shd w:val="clear" w:color="auto" w:fill="FFFFFF"/>
        <w:spacing w:after="0" w:line="240" w:lineRule="auto"/>
        <w:rPr>
          <w:rFonts w:ascii="Helvetica" w:eastAsia="Times New Roman" w:hAnsi="Helvetica" w:cs="Helvetica"/>
          <w:color w:val="4D575D"/>
          <w:sz w:val="21"/>
          <w:szCs w:val="21"/>
        </w:rPr>
      </w:pPr>
    </w:p>
    <w:p w14:paraId="426B0354" w14:textId="7727FBCF" w:rsidR="00982927" w:rsidRDefault="00982927" w:rsidP="00982927">
      <w:p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Step B: Create Second Virtual Network in Branch Office (South East Asia) Region</w:t>
      </w:r>
    </w:p>
    <w:p w14:paraId="1E6B8D6D" w14:textId="77777777" w:rsidR="00982927" w:rsidRDefault="00982927" w:rsidP="00982927">
      <w:p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 </w:t>
      </w:r>
    </w:p>
    <w:p w14:paraId="1F1D5542" w14:textId="4E4623FE" w:rsidR="00982927" w:rsidRDefault="00982927" w:rsidP="00982927">
      <w:p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CIDR VNET: </w:t>
      </w:r>
      <w:r w:rsidR="00A40A98">
        <w:rPr>
          <w:rFonts w:ascii="Helvetica" w:eastAsia="Times New Roman" w:hAnsi="Helvetica" w:cs="Helvetica"/>
          <w:color w:val="4D575D"/>
          <w:sz w:val="21"/>
          <w:szCs w:val="21"/>
        </w:rPr>
        <w:t>192.168.0.0/16</w:t>
      </w:r>
    </w:p>
    <w:p w14:paraId="435C8378" w14:textId="59E440B7" w:rsidR="00982927" w:rsidRDefault="00982927" w:rsidP="00982927">
      <w:p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CIDR Subnet: </w:t>
      </w:r>
      <w:r w:rsidR="00A40A98">
        <w:rPr>
          <w:rFonts w:ascii="Helvetica" w:eastAsia="Times New Roman" w:hAnsi="Helvetica" w:cs="Helvetica"/>
          <w:color w:val="4D575D"/>
          <w:sz w:val="21"/>
          <w:szCs w:val="21"/>
        </w:rPr>
        <w:t>192.168.0.0/24</w:t>
      </w:r>
    </w:p>
    <w:p w14:paraId="4F2C58CD" w14:textId="77777777" w:rsidR="00982927" w:rsidRPr="0069264F" w:rsidRDefault="00982927" w:rsidP="00982927">
      <w:pPr>
        <w:shd w:val="clear" w:color="auto" w:fill="FFFFFF"/>
        <w:spacing w:after="0" w:line="240" w:lineRule="auto"/>
        <w:rPr>
          <w:rFonts w:ascii="Helvetica" w:eastAsia="Times New Roman" w:hAnsi="Helvetica" w:cs="Helvetica"/>
          <w:color w:val="4D575D"/>
          <w:sz w:val="21"/>
          <w:szCs w:val="21"/>
        </w:rPr>
      </w:pPr>
    </w:p>
    <w:p w14:paraId="735791E0" w14:textId="04AE29AF" w:rsidR="00982927" w:rsidRDefault="00982927" w:rsidP="00982927">
      <w:r>
        <w:t xml:space="preserve">Resource Group Name: </w:t>
      </w:r>
      <w:r w:rsidRPr="0069264F">
        <w:t>OSS_rg</w:t>
      </w:r>
      <w:r w:rsidR="00A40A98">
        <w:t>2</w:t>
      </w:r>
      <w:r w:rsidRPr="0069264F">
        <w:t>_</w:t>
      </w:r>
      <w:r w:rsidR="00A40A98">
        <w:t>Br</w:t>
      </w:r>
    </w:p>
    <w:p w14:paraId="018443AD" w14:textId="16F11392" w:rsidR="00982927" w:rsidRDefault="00982927" w:rsidP="00982927">
      <w:r>
        <w:t>VNET Name: VNET</w:t>
      </w:r>
      <w:r w:rsidR="00A40A98">
        <w:t>2</w:t>
      </w:r>
    </w:p>
    <w:p w14:paraId="4A24FCB8" w14:textId="459AF5BE" w:rsidR="00982927" w:rsidRDefault="00982927" w:rsidP="00982927">
      <w:r>
        <w:t>Subnet Name: SN</w:t>
      </w:r>
      <w:r w:rsidR="00A40A98">
        <w:t>2</w:t>
      </w:r>
    </w:p>
    <w:p w14:paraId="07FFF385" w14:textId="093E3BC0" w:rsidR="00982927" w:rsidRDefault="00982927" w:rsidP="00982927">
      <w:r>
        <w:t xml:space="preserve">Location: </w:t>
      </w:r>
      <w:r w:rsidR="00A40A98">
        <w:t>South East Asia</w:t>
      </w:r>
    </w:p>
    <w:p w14:paraId="13DA0C19" w14:textId="022D81CA" w:rsidR="00A40A98" w:rsidRDefault="00A40A98">
      <w:r>
        <w:rPr>
          <w:noProof/>
        </w:rPr>
        <w:lastRenderedPageBreak/>
        <w:drawing>
          <wp:inline distT="0" distB="0" distL="0" distR="0" wp14:anchorId="4872DF6F" wp14:editId="6AA27521">
            <wp:extent cx="5943600" cy="29489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48940"/>
                    </a:xfrm>
                    <a:prstGeom prst="rect">
                      <a:avLst/>
                    </a:prstGeom>
                  </pic:spPr>
                </pic:pic>
              </a:graphicData>
            </a:graphic>
          </wp:inline>
        </w:drawing>
      </w:r>
    </w:p>
    <w:p w14:paraId="683EFCCA" w14:textId="75745E35" w:rsidR="00A40A98" w:rsidRDefault="00A40A98">
      <w:r>
        <w:rPr>
          <w:noProof/>
        </w:rPr>
        <w:drawing>
          <wp:inline distT="0" distB="0" distL="0" distR="0" wp14:anchorId="4971DDBF" wp14:editId="23C1B97C">
            <wp:extent cx="5943600" cy="2987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87040"/>
                    </a:xfrm>
                    <a:prstGeom prst="rect">
                      <a:avLst/>
                    </a:prstGeom>
                  </pic:spPr>
                </pic:pic>
              </a:graphicData>
            </a:graphic>
          </wp:inline>
        </w:drawing>
      </w:r>
    </w:p>
    <w:p w14:paraId="0C4F14B0" w14:textId="0CDE7059" w:rsidR="00A40A98" w:rsidRDefault="00A40A98">
      <w:r>
        <w:rPr>
          <w:noProof/>
        </w:rPr>
        <w:lastRenderedPageBreak/>
        <w:drawing>
          <wp:inline distT="0" distB="0" distL="0" distR="0" wp14:anchorId="6B9A1EC4" wp14:editId="035C741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4C88BF94" w14:textId="139A38C3" w:rsidR="00A40A98" w:rsidRDefault="00A40A98">
      <w:r>
        <w:rPr>
          <w:noProof/>
        </w:rPr>
        <w:drawing>
          <wp:inline distT="0" distB="0" distL="0" distR="0" wp14:anchorId="2C2EA57E" wp14:editId="3FA40D2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E805A46" w14:textId="370C26AE" w:rsidR="00A40A98" w:rsidRDefault="00A40A98">
      <w:r>
        <w:rPr>
          <w:noProof/>
        </w:rPr>
        <w:lastRenderedPageBreak/>
        <w:drawing>
          <wp:inline distT="0" distB="0" distL="0" distR="0" wp14:anchorId="6CFB979B" wp14:editId="569541DA">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6834BCEC" w14:textId="3078478A" w:rsidR="00A40A98" w:rsidRDefault="00A40A98"/>
    <w:p w14:paraId="115D34B4" w14:textId="5C04EBA0" w:rsidR="00A40A98" w:rsidRDefault="00A40A98">
      <w:r>
        <w:rPr>
          <w:noProof/>
        </w:rPr>
        <w:drawing>
          <wp:inline distT="0" distB="0" distL="0" distR="0" wp14:anchorId="2E28E448" wp14:editId="2F26DCF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3D046BF" w14:textId="7B661D92" w:rsidR="00105D87" w:rsidRDefault="00105D87"/>
    <w:p w14:paraId="5AC58696" w14:textId="66C8FFDB" w:rsidR="00105D87" w:rsidRDefault="00105D87"/>
    <w:p w14:paraId="480C6CD1" w14:textId="77777777" w:rsidR="00105D87" w:rsidRDefault="00105D87"/>
    <w:p w14:paraId="16AAAB20" w14:textId="3719FF5B" w:rsidR="00105D87" w:rsidRPr="00105D87" w:rsidRDefault="00105D87" w:rsidP="00105D87">
      <w:pPr>
        <w:pStyle w:val="ListParagraph"/>
        <w:numPr>
          <w:ilvl w:val="0"/>
          <w:numId w:val="1"/>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lastRenderedPageBreak/>
        <w:t xml:space="preserve">Step2: </w:t>
      </w:r>
      <w:r w:rsidRPr="00105D87">
        <w:rPr>
          <w:rFonts w:ascii="Helvetica" w:eastAsia="Times New Roman" w:hAnsi="Helvetica" w:cs="Helvetica"/>
          <w:color w:val="4D575D"/>
          <w:sz w:val="21"/>
          <w:szCs w:val="21"/>
        </w:rPr>
        <w:t>Create test virtual machines in both the virtual networks</w:t>
      </w:r>
    </w:p>
    <w:p w14:paraId="5BD31EF1" w14:textId="09208772" w:rsidR="00105D87" w:rsidRDefault="00105D87"/>
    <w:p w14:paraId="25A3ED4C" w14:textId="6DF5A7CA" w:rsidR="00105D87" w:rsidRDefault="00105D87" w:rsidP="00105D87">
      <w:p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Step A: Create First Virtual Machine in </w:t>
      </w:r>
      <w:proofErr w:type="spellStart"/>
      <w:r>
        <w:rPr>
          <w:rFonts w:ascii="Helvetica" w:eastAsia="Times New Roman" w:hAnsi="Helvetica" w:cs="Helvetica"/>
          <w:color w:val="4D575D"/>
          <w:sz w:val="21"/>
          <w:szCs w:val="21"/>
        </w:rPr>
        <w:t>HeadQuaters</w:t>
      </w:r>
      <w:proofErr w:type="spellEnd"/>
      <w:r>
        <w:rPr>
          <w:rFonts w:ascii="Helvetica" w:eastAsia="Times New Roman" w:hAnsi="Helvetica" w:cs="Helvetica"/>
          <w:color w:val="4D575D"/>
          <w:sz w:val="21"/>
          <w:szCs w:val="21"/>
        </w:rPr>
        <w:t xml:space="preserve"> (East US) Region</w:t>
      </w:r>
    </w:p>
    <w:p w14:paraId="702651B0" w14:textId="0432D2EB" w:rsidR="00105D87" w:rsidRPr="0069264F" w:rsidRDefault="00105D87" w:rsidP="00105D87">
      <w:p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 </w:t>
      </w:r>
    </w:p>
    <w:p w14:paraId="0918CDAB" w14:textId="77777777" w:rsidR="00105D87" w:rsidRDefault="00105D87" w:rsidP="00105D87">
      <w:r>
        <w:t xml:space="preserve">Resource Group Name: </w:t>
      </w:r>
      <w:r w:rsidRPr="0069264F">
        <w:t>OSS_rg1_HQ</w:t>
      </w:r>
    </w:p>
    <w:p w14:paraId="1796CEFF" w14:textId="085AA5A9" w:rsidR="00105D87" w:rsidRDefault="00105D87" w:rsidP="00105D87">
      <w:r>
        <w:t>Virtual Machine Name: VM1-HQ</w:t>
      </w:r>
    </w:p>
    <w:p w14:paraId="460A5D8F" w14:textId="7131A0A3" w:rsidR="00105D87" w:rsidRDefault="00105D87" w:rsidP="00105D87">
      <w:r>
        <w:t>VNET Name: VNET1</w:t>
      </w:r>
    </w:p>
    <w:p w14:paraId="0F8FD71E" w14:textId="77777777" w:rsidR="00105D87" w:rsidRDefault="00105D87" w:rsidP="00105D87">
      <w:r>
        <w:t>Subnet Name: SN1</w:t>
      </w:r>
    </w:p>
    <w:p w14:paraId="1C3C6282" w14:textId="0A56D76A" w:rsidR="00105D87" w:rsidRDefault="00105D87" w:rsidP="00105D87">
      <w:r>
        <w:t>Location: East US</w:t>
      </w:r>
    </w:p>
    <w:p w14:paraId="4092BD92" w14:textId="07986929" w:rsidR="006D7E3F" w:rsidRDefault="006D7E3F" w:rsidP="00105D87">
      <w:r>
        <w:t>OS Type: Windows 2016 Datacenter-Gen1</w:t>
      </w:r>
    </w:p>
    <w:p w14:paraId="7D06F0DB" w14:textId="2A1056D1" w:rsidR="006D7E3F" w:rsidRDefault="006D7E3F" w:rsidP="00105D87">
      <w:r>
        <w:t>Instance Size: Standars_DS1_v2</w:t>
      </w:r>
    </w:p>
    <w:p w14:paraId="4FDF4C05" w14:textId="5223B4D8" w:rsidR="006D7E3F" w:rsidRDefault="006D7E3F" w:rsidP="00105D87">
      <w:r>
        <w:rPr>
          <w:noProof/>
        </w:rPr>
        <w:drawing>
          <wp:inline distT="0" distB="0" distL="0" distR="0" wp14:anchorId="3EDD90D8" wp14:editId="4063FCBD">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FF8D40A" w14:textId="429C75D3" w:rsidR="00105D87" w:rsidRDefault="006D7E3F">
      <w:r>
        <w:rPr>
          <w:noProof/>
        </w:rPr>
        <w:lastRenderedPageBreak/>
        <w:drawing>
          <wp:inline distT="0" distB="0" distL="0" distR="0" wp14:anchorId="6EBB16CA" wp14:editId="68D15AFC">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76103C3" w14:textId="07BF5A29" w:rsidR="006D7E3F" w:rsidRDefault="006D7E3F">
      <w:r>
        <w:rPr>
          <w:noProof/>
        </w:rPr>
        <w:drawing>
          <wp:inline distT="0" distB="0" distL="0" distR="0" wp14:anchorId="262A9299" wp14:editId="2AE0A8F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2F29A7B" w14:textId="36A66259" w:rsidR="006D7E3F" w:rsidRDefault="006D7E3F">
      <w:r>
        <w:rPr>
          <w:noProof/>
        </w:rPr>
        <w:lastRenderedPageBreak/>
        <w:drawing>
          <wp:inline distT="0" distB="0" distL="0" distR="0" wp14:anchorId="61F4CB87" wp14:editId="10CA297D">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2817C42E" w14:textId="20EE1867" w:rsidR="006D7E3F" w:rsidRDefault="006D7E3F">
      <w:r>
        <w:rPr>
          <w:noProof/>
        </w:rPr>
        <w:drawing>
          <wp:inline distT="0" distB="0" distL="0" distR="0" wp14:anchorId="649472F8" wp14:editId="0F2531A4">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92AE741" w14:textId="722DB7F5" w:rsidR="006D7E3F" w:rsidRDefault="006D7E3F">
      <w:r>
        <w:rPr>
          <w:noProof/>
        </w:rPr>
        <w:lastRenderedPageBreak/>
        <w:drawing>
          <wp:inline distT="0" distB="0" distL="0" distR="0" wp14:anchorId="15D4AC68" wp14:editId="13EFD0E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EF718E1" w14:textId="0E8ECDCD" w:rsidR="006D7E3F" w:rsidRDefault="006D7E3F">
      <w:r>
        <w:rPr>
          <w:noProof/>
        </w:rPr>
        <w:drawing>
          <wp:inline distT="0" distB="0" distL="0" distR="0" wp14:anchorId="48463B7E" wp14:editId="454BF8A6">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779EE9E" w14:textId="674E14FD" w:rsidR="006D7E3F" w:rsidRDefault="006D7E3F">
      <w:r>
        <w:rPr>
          <w:noProof/>
        </w:rPr>
        <w:lastRenderedPageBreak/>
        <w:drawing>
          <wp:inline distT="0" distB="0" distL="0" distR="0" wp14:anchorId="262571B3" wp14:editId="2EF0CF51">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9882173" w14:textId="0A786703" w:rsidR="006D7E3F" w:rsidRDefault="006D7E3F">
      <w:r>
        <w:rPr>
          <w:noProof/>
        </w:rPr>
        <w:drawing>
          <wp:inline distT="0" distB="0" distL="0" distR="0" wp14:anchorId="443DBB9D" wp14:editId="0C53EB59">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814A1FA" w14:textId="0791598F" w:rsidR="006D7E3F" w:rsidRDefault="006D7E3F">
      <w:r>
        <w:rPr>
          <w:noProof/>
        </w:rPr>
        <w:lastRenderedPageBreak/>
        <w:drawing>
          <wp:inline distT="0" distB="0" distL="0" distR="0" wp14:anchorId="3FCAAF14" wp14:editId="1FF14A1A">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6E257C45" w14:textId="72DB820B" w:rsidR="00340189" w:rsidRDefault="00340189">
      <w:r>
        <w:rPr>
          <w:noProof/>
        </w:rPr>
        <w:drawing>
          <wp:inline distT="0" distB="0" distL="0" distR="0" wp14:anchorId="1343E0C5" wp14:editId="6D4107F7">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6A18CED0" w14:textId="1CA6D46B" w:rsidR="00340189" w:rsidRDefault="00340189">
      <w:r>
        <w:rPr>
          <w:noProof/>
        </w:rPr>
        <w:lastRenderedPageBreak/>
        <w:drawing>
          <wp:inline distT="0" distB="0" distL="0" distR="0" wp14:anchorId="45B2FDC5" wp14:editId="76508C86">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472FDC38" w14:textId="260D1BA0" w:rsidR="00340189" w:rsidRDefault="00340189"/>
    <w:p w14:paraId="5FE99C98" w14:textId="20295A66" w:rsidR="00340189" w:rsidRDefault="00340189"/>
    <w:p w14:paraId="0A4CC131" w14:textId="3529C7C8" w:rsidR="00340189" w:rsidRDefault="00340189" w:rsidP="00340189">
      <w:p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Step B: Create Second Virtual Machine in Branch Office (South East Asia) Region</w:t>
      </w:r>
    </w:p>
    <w:p w14:paraId="3D9C3910" w14:textId="77777777" w:rsidR="00340189" w:rsidRPr="0069264F" w:rsidRDefault="00340189" w:rsidP="00340189">
      <w:p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 </w:t>
      </w:r>
    </w:p>
    <w:p w14:paraId="2D45E07F" w14:textId="6A1167B3" w:rsidR="00340189" w:rsidRDefault="00340189" w:rsidP="00340189">
      <w:r>
        <w:t xml:space="preserve">Resource Group Name: </w:t>
      </w:r>
      <w:r w:rsidRPr="0069264F">
        <w:t>OSS_rg</w:t>
      </w:r>
      <w:r>
        <w:t>2</w:t>
      </w:r>
      <w:r w:rsidRPr="0069264F">
        <w:t>_</w:t>
      </w:r>
      <w:r>
        <w:t>Br</w:t>
      </w:r>
    </w:p>
    <w:p w14:paraId="6CC23F20" w14:textId="3DFDFCA5" w:rsidR="00340189" w:rsidRDefault="00340189" w:rsidP="00340189">
      <w:r>
        <w:t>Virtual Machine Name: VM2-BR</w:t>
      </w:r>
    </w:p>
    <w:p w14:paraId="72FCAA67" w14:textId="3D766036" w:rsidR="00340189" w:rsidRDefault="00340189" w:rsidP="00340189">
      <w:r>
        <w:t>VNET Name: VNET2</w:t>
      </w:r>
    </w:p>
    <w:p w14:paraId="62223451" w14:textId="526E5CE7" w:rsidR="00340189" w:rsidRDefault="00340189" w:rsidP="00340189">
      <w:r>
        <w:t>Subnet Name: SN2</w:t>
      </w:r>
    </w:p>
    <w:p w14:paraId="553DEDDA" w14:textId="6D8C1D30" w:rsidR="00340189" w:rsidRDefault="00340189" w:rsidP="00340189">
      <w:r>
        <w:t>Location: South East Asia</w:t>
      </w:r>
    </w:p>
    <w:p w14:paraId="43DAA9A6" w14:textId="77777777" w:rsidR="00340189" w:rsidRDefault="00340189" w:rsidP="00340189">
      <w:r>
        <w:t>OS Type: Windows 2016 Datacenter-Gen1</w:t>
      </w:r>
    </w:p>
    <w:p w14:paraId="36AB1CE6" w14:textId="78C012D0" w:rsidR="00340189" w:rsidRDefault="00340189" w:rsidP="00340189">
      <w:r>
        <w:t>Instance Size: Standars_DS1_v2</w:t>
      </w:r>
    </w:p>
    <w:p w14:paraId="7B9EA414" w14:textId="4DA87500" w:rsidR="006D68AC" w:rsidRDefault="006D68AC" w:rsidP="00340189">
      <w:r>
        <w:rPr>
          <w:noProof/>
        </w:rPr>
        <w:lastRenderedPageBreak/>
        <w:drawing>
          <wp:inline distT="0" distB="0" distL="0" distR="0" wp14:anchorId="5007F1CB" wp14:editId="5CFF6A93">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529D548B" w14:textId="64FE456D" w:rsidR="006D68AC" w:rsidRDefault="006D68AC" w:rsidP="00340189">
      <w:r>
        <w:rPr>
          <w:noProof/>
        </w:rPr>
        <w:drawing>
          <wp:inline distT="0" distB="0" distL="0" distR="0" wp14:anchorId="4E928BBA" wp14:editId="3DD9BB96">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09BA61EF" w14:textId="6744D66C" w:rsidR="006D68AC" w:rsidRDefault="006D68AC" w:rsidP="00340189">
      <w:r>
        <w:rPr>
          <w:noProof/>
        </w:rPr>
        <w:lastRenderedPageBreak/>
        <w:drawing>
          <wp:inline distT="0" distB="0" distL="0" distR="0" wp14:anchorId="506988E7" wp14:editId="6A194A5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6E2D4A2" w14:textId="2032527B" w:rsidR="006D68AC" w:rsidRDefault="006D68AC" w:rsidP="00340189">
      <w:r>
        <w:rPr>
          <w:noProof/>
        </w:rPr>
        <w:drawing>
          <wp:inline distT="0" distB="0" distL="0" distR="0" wp14:anchorId="6A131EB8" wp14:editId="4C0CC019">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4592F287" w14:textId="41FE7F7F" w:rsidR="006D68AC" w:rsidRDefault="006D68AC" w:rsidP="00340189">
      <w:r>
        <w:rPr>
          <w:noProof/>
        </w:rPr>
        <w:lastRenderedPageBreak/>
        <w:drawing>
          <wp:inline distT="0" distB="0" distL="0" distR="0" wp14:anchorId="2C86C227" wp14:editId="5FC2748F">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5B6DF40A" w14:textId="69B290D0" w:rsidR="006D68AC" w:rsidRDefault="006D68AC" w:rsidP="00340189">
      <w:r>
        <w:rPr>
          <w:noProof/>
        </w:rPr>
        <w:drawing>
          <wp:inline distT="0" distB="0" distL="0" distR="0" wp14:anchorId="7B2F6653" wp14:editId="2C80F137">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026A607F" w14:textId="2C39086B" w:rsidR="006D68AC" w:rsidRDefault="006D68AC" w:rsidP="00340189">
      <w:r>
        <w:rPr>
          <w:noProof/>
        </w:rPr>
        <w:lastRenderedPageBreak/>
        <w:drawing>
          <wp:inline distT="0" distB="0" distL="0" distR="0" wp14:anchorId="2A848D51" wp14:editId="52A5584B">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2304BC2D" w14:textId="147504BF" w:rsidR="006D68AC" w:rsidRDefault="006D68AC" w:rsidP="00340189">
      <w:r>
        <w:rPr>
          <w:noProof/>
        </w:rPr>
        <w:drawing>
          <wp:inline distT="0" distB="0" distL="0" distR="0" wp14:anchorId="4E0117FA" wp14:editId="6183B2F3">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6843DF83" w14:textId="5110FE91" w:rsidR="006D68AC" w:rsidRDefault="006D68AC" w:rsidP="00340189">
      <w:r>
        <w:rPr>
          <w:noProof/>
        </w:rPr>
        <w:lastRenderedPageBreak/>
        <w:drawing>
          <wp:inline distT="0" distB="0" distL="0" distR="0" wp14:anchorId="3823F987" wp14:editId="228E8856">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1402EAC7" w14:textId="102FB5AA" w:rsidR="006D68AC" w:rsidRDefault="006D68AC" w:rsidP="00340189">
      <w:r>
        <w:rPr>
          <w:noProof/>
        </w:rPr>
        <w:drawing>
          <wp:inline distT="0" distB="0" distL="0" distR="0" wp14:anchorId="1E56EC8C" wp14:editId="52D6A974">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1158EB2A" w14:textId="746F400A" w:rsidR="006D68AC" w:rsidRDefault="006D68AC" w:rsidP="00340189">
      <w:r>
        <w:rPr>
          <w:noProof/>
        </w:rPr>
        <w:lastRenderedPageBreak/>
        <w:drawing>
          <wp:inline distT="0" distB="0" distL="0" distR="0" wp14:anchorId="6AF8A635" wp14:editId="170B084F">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6D7DB319" w14:textId="22DDC89E" w:rsidR="00340189" w:rsidRDefault="006D68AC">
      <w:r>
        <w:rPr>
          <w:noProof/>
        </w:rPr>
        <w:drawing>
          <wp:inline distT="0" distB="0" distL="0" distR="0" wp14:anchorId="3278E0DF" wp14:editId="135C449D">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3166129E" w14:textId="33E4FA3C" w:rsidR="00753B42" w:rsidRDefault="00753B42"/>
    <w:p w14:paraId="7260AA88" w14:textId="71BB704C" w:rsidR="00753B42" w:rsidRDefault="00753B42"/>
    <w:p w14:paraId="5FA6766B" w14:textId="1019BF11" w:rsidR="00753B42" w:rsidRDefault="00753B42"/>
    <w:p w14:paraId="46C39AA2" w14:textId="3ADC1531" w:rsidR="00753B42" w:rsidRDefault="00753B42"/>
    <w:p w14:paraId="320DD521" w14:textId="165DD897" w:rsidR="00D70F65" w:rsidRDefault="00D70F65" w:rsidP="00D70F65">
      <w:pPr>
        <w:pStyle w:val="ListParagraph"/>
        <w:numPr>
          <w:ilvl w:val="0"/>
          <w:numId w:val="1"/>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lastRenderedPageBreak/>
        <w:t xml:space="preserve">Step 3: </w:t>
      </w:r>
      <w:r w:rsidRPr="00D70F65">
        <w:rPr>
          <w:rFonts w:ascii="Helvetica" w:eastAsia="Times New Roman" w:hAnsi="Helvetica" w:cs="Helvetica"/>
          <w:color w:val="4D575D"/>
          <w:sz w:val="21"/>
          <w:szCs w:val="21"/>
        </w:rPr>
        <w:t xml:space="preserve">Establish the connectivity between both the networks via </w:t>
      </w:r>
      <w:proofErr w:type="spellStart"/>
      <w:r w:rsidRPr="00D70F65">
        <w:rPr>
          <w:rFonts w:ascii="Helvetica" w:eastAsia="Times New Roman" w:hAnsi="Helvetica" w:cs="Helvetica"/>
          <w:color w:val="4D575D"/>
          <w:sz w:val="21"/>
          <w:szCs w:val="21"/>
        </w:rPr>
        <w:t>VNet</w:t>
      </w:r>
      <w:proofErr w:type="spellEnd"/>
      <w:r w:rsidRPr="00D70F65">
        <w:rPr>
          <w:rFonts w:ascii="Helvetica" w:eastAsia="Times New Roman" w:hAnsi="Helvetica" w:cs="Helvetica"/>
          <w:color w:val="4D575D"/>
          <w:sz w:val="21"/>
          <w:szCs w:val="21"/>
        </w:rPr>
        <w:t xml:space="preserve"> peering</w:t>
      </w:r>
    </w:p>
    <w:p w14:paraId="294AE5A9" w14:textId="5FB4C0C0" w:rsidR="00D70F65" w:rsidRDefault="00D70F65" w:rsidP="00D70F65">
      <w:pPr>
        <w:shd w:val="clear" w:color="auto" w:fill="FFFFFF"/>
        <w:spacing w:after="0" w:line="240" w:lineRule="auto"/>
        <w:rPr>
          <w:rFonts w:ascii="Helvetica" w:eastAsia="Times New Roman" w:hAnsi="Helvetica" w:cs="Helvetica"/>
          <w:color w:val="4D575D"/>
          <w:sz w:val="21"/>
          <w:szCs w:val="21"/>
        </w:rPr>
      </w:pPr>
    </w:p>
    <w:p w14:paraId="34537B63" w14:textId="08CD6808" w:rsidR="00D70F65" w:rsidRDefault="00D70F65" w:rsidP="00D70F65">
      <w:pPr>
        <w:pStyle w:val="ListParagraph"/>
        <w:numPr>
          <w:ilvl w:val="0"/>
          <w:numId w:val="5"/>
        </w:numPr>
        <w:shd w:val="clear" w:color="auto" w:fill="FFFFFF"/>
        <w:spacing w:after="0" w:line="240" w:lineRule="auto"/>
        <w:rPr>
          <w:rFonts w:ascii="Helvetica" w:eastAsia="Times New Roman" w:hAnsi="Helvetica" w:cs="Helvetica"/>
          <w:color w:val="4D575D"/>
          <w:sz w:val="21"/>
          <w:szCs w:val="21"/>
        </w:rPr>
      </w:pPr>
      <w:r w:rsidRPr="00D70F65">
        <w:rPr>
          <w:rFonts w:ascii="Helvetica" w:eastAsia="Times New Roman" w:hAnsi="Helvetica" w:cs="Helvetica"/>
          <w:color w:val="4D575D"/>
          <w:sz w:val="21"/>
          <w:szCs w:val="21"/>
        </w:rPr>
        <w:t>First got to virtual Networks</w:t>
      </w:r>
      <w:r>
        <w:rPr>
          <w:rFonts w:ascii="Helvetica" w:eastAsia="Times New Roman" w:hAnsi="Helvetica" w:cs="Helvetica"/>
          <w:color w:val="4D575D"/>
          <w:sz w:val="21"/>
          <w:szCs w:val="21"/>
        </w:rPr>
        <w:t xml:space="preserve"> Tab</w:t>
      </w:r>
    </w:p>
    <w:p w14:paraId="705FAA01" w14:textId="4C9605EE" w:rsidR="00D70F65" w:rsidRDefault="00D70F65" w:rsidP="00D70F65">
      <w:pPr>
        <w:pStyle w:val="ListParagraph"/>
        <w:numPr>
          <w:ilvl w:val="0"/>
          <w:numId w:val="5"/>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Go to First Virtual Network </w:t>
      </w:r>
      <w:proofErr w:type="gramStart"/>
      <w:r>
        <w:rPr>
          <w:rFonts w:ascii="Helvetica" w:eastAsia="Times New Roman" w:hAnsi="Helvetica" w:cs="Helvetica"/>
          <w:color w:val="4D575D"/>
          <w:sz w:val="21"/>
          <w:szCs w:val="21"/>
        </w:rPr>
        <w:t>i.e.</w:t>
      </w:r>
      <w:proofErr w:type="gramEnd"/>
      <w:r>
        <w:rPr>
          <w:rFonts w:ascii="Helvetica" w:eastAsia="Times New Roman" w:hAnsi="Helvetica" w:cs="Helvetica"/>
          <w:color w:val="4D575D"/>
          <w:sz w:val="21"/>
          <w:szCs w:val="21"/>
        </w:rPr>
        <w:t xml:space="preserve"> VNET1</w:t>
      </w:r>
    </w:p>
    <w:p w14:paraId="326E5D18" w14:textId="3B162211" w:rsidR="00D70F65" w:rsidRDefault="00D70F65" w:rsidP="00D70F65">
      <w:pPr>
        <w:pStyle w:val="ListParagraph"/>
        <w:numPr>
          <w:ilvl w:val="0"/>
          <w:numId w:val="5"/>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 xml:space="preserve">Go to </w:t>
      </w:r>
      <w:proofErr w:type="spellStart"/>
      <w:r>
        <w:rPr>
          <w:rFonts w:ascii="Helvetica" w:eastAsia="Times New Roman" w:hAnsi="Helvetica" w:cs="Helvetica"/>
          <w:color w:val="4D575D"/>
          <w:sz w:val="21"/>
          <w:szCs w:val="21"/>
        </w:rPr>
        <w:t>peerings</w:t>
      </w:r>
      <w:proofErr w:type="spellEnd"/>
      <w:r>
        <w:rPr>
          <w:rFonts w:ascii="Helvetica" w:eastAsia="Times New Roman" w:hAnsi="Helvetica" w:cs="Helvetica"/>
          <w:color w:val="4D575D"/>
          <w:sz w:val="21"/>
          <w:szCs w:val="21"/>
        </w:rPr>
        <w:t xml:space="preserve"> tab</w:t>
      </w:r>
      <w:r w:rsidR="0040060C">
        <w:rPr>
          <w:rFonts w:ascii="Helvetica" w:eastAsia="Times New Roman" w:hAnsi="Helvetica" w:cs="Helvetica"/>
          <w:color w:val="4D575D"/>
          <w:sz w:val="21"/>
          <w:szCs w:val="21"/>
        </w:rPr>
        <w:t xml:space="preserve"> </w:t>
      </w:r>
      <w:r>
        <w:rPr>
          <w:rFonts w:ascii="Helvetica" w:eastAsia="Times New Roman" w:hAnsi="Helvetica" w:cs="Helvetica"/>
          <w:color w:val="4D575D"/>
          <w:sz w:val="21"/>
          <w:szCs w:val="21"/>
        </w:rPr>
        <w:t>in VNET1</w:t>
      </w:r>
    </w:p>
    <w:p w14:paraId="7BB3C47B" w14:textId="67885E62" w:rsidR="00D70F65" w:rsidRDefault="00D70F65" w:rsidP="00D70F65">
      <w:pPr>
        <w:shd w:val="clear" w:color="auto" w:fill="FFFFFF"/>
        <w:spacing w:after="0" w:line="240" w:lineRule="auto"/>
        <w:rPr>
          <w:rFonts w:ascii="Helvetica" w:eastAsia="Times New Roman" w:hAnsi="Helvetica" w:cs="Helvetica"/>
          <w:color w:val="4D575D"/>
          <w:sz w:val="21"/>
          <w:szCs w:val="21"/>
        </w:rPr>
      </w:pPr>
    </w:p>
    <w:p w14:paraId="7599CDDC" w14:textId="76940E66" w:rsidR="00D70F65" w:rsidRDefault="00D70F65" w:rsidP="00D70F65">
      <w:pPr>
        <w:shd w:val="clear" w:color="auto" w:fill="FFFFFF"/>
        <w:spacing w:after="0" w:line="240" w:lineRule="auto"/>
        <w:rPr>
          <w:rFonts w:ascii="Helvetica" w:eastAsia="Times New Roman" w:hAnsi="Helvetica" w:cs="Helvetica"/>
          <w:color w:val="4D575D"/>
          <w:sz w:val="21"/>
          <w:szCs w:val="21"/>
        </w:rPr>
      </w:pPr>
      <w:r>
        <w:rPr>
          <w:noProof/>
        </w:rPr>
        <w:drawing>
          <wp:inline distT="0" distB="0" distL="0" distR="0" wp14:anchorId="008B1F9D" wp14:editId="2C19D884">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28F96614" w14:textId="0443E792" w:rsidR="00D70F65" w:rsidRDefault="00D70F65" w:rsidP="00D70F65">
      <w:pPr>
        <w:shd w:val="clear" w:color="auto" w:fill="FFFFFF"/>
        <w:spacing w:after="0" w:line="240" w:lineRule="auto"/>
        <w:rPr>
          <w:rFonts w:ascii="Helvetica" w:eastAsia="Times New Roman" w:hAnsi="Helvetica" w:cs="Helvetica"/>
          <w:color w:val="4D575D"/>
          <w:sz w:val="21"/>
          <w:szCs w:val="21"/>
        </w:rPr>
      </w:pPr>
    </w:p>
    <w:p w14:paraId="3C178CA1" w14:textId="3D792412" w:rsidR="00D70F65" w:rsidRDefault="00D70F65" w:rsidP="00D70F65">
      <w:pPr>
        <w:shd w:val="clear" w:color="auto" w:fill="FFFFFF"/>
        <w:spacing w:after="0" w:line="240" w:lineRule="auto"/>
        <w:rPr>
          <w:rFonts w:ascii="Helvetica" w:eastAsia="Times New Roman" w:hAnsi="Helvetica" w:cs="Helvetica"/>
          <w:color w:val="4D575D"/>
          <w:sz w:val="21"/>
          <w:szCs w:val="21"/>
        </w:rPr>
      </w:pPr>
    </w:p>
    <w:p w14:paraId="6B699EBA" w14:textId="4DFB3DC1"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3A7CFC71" w14:textId="67ED4108"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13E4C2C6" w14:textId="4A10EADD"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060EFE53" w14:textId="083F680F"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0387B9E1" w14:textId="08F2A995"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60607F7C" w14:textId="7107A763"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4DAD7E05" w14:textId="13C865CD"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09F6371A" w14:textId="45AC9AD0"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09BC0A83" w14:textId="0DEBFB1D"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310D51DE" w14:textId="670A6C51"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15EA41E2" w14:textId="56EE4880"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0E6048B2" w14:textId="1ED18140"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66582AA5" w14:textId="5F68F732"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58E031A6" w14:textId="2BDD8A24"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6D0962F0" w14:textId="1C25858E"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66814F82" w14:textId="09D40D8A"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27181C69" w14:textId="6306A13D"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10648ABD" w14:textId="7C2B2583"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1E4AFCEA" w14:textId="3DD56D42"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3FCD450F" w14:textId="40DF2040"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4AE4FBE2" w14:textId="4D9FF5A0"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0C9EE3E1" w14:textId="4698DFAB"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71C96E0C" w14:textId="578FB4C6"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3F16F7DB" w14:textId="77777777" w:rsidR="00B3451F" w:rsidRDefault="00B3451F" w:rsidP="00D70F65">
      <w:pPr>
        <w:shd w:val="clear" w:color="auto" w:fill="FFFFFF"/>
        <w:spacing w:after="0" w:line="240" w:lineRule="auto"/>
        <w:rPr>
          <w:rFonts w:ascii="Helvetica" w:eastAsia="Times New Roman" w:hAnsi="Helvetica" w:cs="Helvetica"/>
          <w:color w:val="4D575D"/>
          <w:sz w:val="21"/>
          <w:szCs w:val="21"/>
        </w:rPr>
      </w:pPr>
    </w:p>
    <w:p w14:paraId="770A8261" w14:textId="02CE102F" w:rsidR="00D70F65" w:rsidRDefault="00D70F65" w:rsidP="00D70F65">
      <w:pPr>
        <w:pStyle w:val="ListParagraph"/>
        <w:numPr>
          <w:ilvl w:val="0"/>
          <w:numId w:val="5"/>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Click on Add and do the setting shown in the snapshot</w:t>
      </w:r>
      <w:r w:rsidR="00B3451F">
        <w:rPr>
          <w:rFonts w:ascii="Helvetica" w:eastAsia="Times New Roman" w:hAnsi="Helvetica" w:cs="Helvetica"/>
          <w:color w:val="4D575D"/>
          <w:sz w:val="21"/>
          <w:szCs w:val="21"/>
        </w:rPr>
        <w:t>s</w:t>
      </w:r>
      <w:r>
        <w:rPr>
          <w:rFonts w:ascii="Helvetica" w:eastAsia="Times New Roman" w:hAnsi="Helvetica" w:cs="Helvetica"/>
          <w:color w:val="4D575D"/>
          <w:sz w:val="21"/>
          <w:szCs w:val="21"/>
        </w:rPr>
        <w:t xml:space="preserve"> below</w:t>
      </w:r>
    </w:p>
    <w:p w14:paraId="757F4E52" w14:textId="32A70A20" w:rsidR="00B3451F" w:rsidRDefault="00B3451F" w:rsidP="00B3451F">
      <w:pPr>
        <w:shd w:val="clear" w:color="auto" w:fill="FFFFFF"/>
        <w:spacing w:after="0" w:line="240" w:lineRule="auto"/>
        <w:rPr>
          <w:rFonts w:ascii="Helvetica" w:eastAsia="Times New Roman" w:hAnsi="Helvetica" w:cs="Helvetica"/>
          <w:color w:val="4D575D"/>
          <w:sz w:val="21"/>
          <w:szCs w:val="21"/>
        </w:rPr>
      </w:pPr>
    </w:p>
    <w:p w14:paraId="4D3C37CE" w14:textId="3DE51DB7" w:rsidR="00B3451F" w:rsidRDefault="00B3451F" w:rsidP="00B3451F">
      <w:pPr>
        <w:shd w:val="clear" w:color="auto" w:fill="FFFFFF"/>
        <w:spacing w:after="0" w:line="240" w:lineRule="auto"/>
        <w:rPr>
          <w:rFonts w:ascii="Helvetica" w:eastAsia="Times New Roman" w:hAnsi="Helvetica" w:cs="Helvetica"/>
          <w:color w:val="4D575D"/>
          <w:sz w:val="21"/>
          <w:szCs w:val="21"/>
        </w:rPr>
      </w:pPr>
      <w:r>
        <w:rPr>
          <w:noProof/>
        </w:rPr>
        <w:drawing>
          <wp:inline distT="0" distB="0" distL="0" distR="0" wp14:anchorId="40EEE55D" wp14:editId="3E1B71AF">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19B1D8D7" w14:textId="31F36682" w:rsidR="00B3451F" w:rsidRDefault="00B3451F" w:rsidP="00B3451F">
      <w:pPr>
        <w:shd w:val="clear" w:color="auto" w:fill="FFFFFF"/>
        <w:spacing w:after="0" w:line="240" w:lineRule="auto"/>
        <w:rPr>
          <w:rFonts w:ascii="Helvetica" w:eastAsia="Times New Roman" w:hAnsi="Helvetica" w:cs="Helvetica"/>
          <w:color w:val="4D575D"/>
          <w:sz w:val="21"/>
          <w:szCs w:val="21"/>
        </w:rPr>
      </w:pPr>
    </w:p>
    <w:p w14:paraId="61B04D09" w14:textId="451EF835" w:rsidR="00B3451F" w:rsidRPr="00B3451F" w:rsidRDefault="00B3451F" w:rsidP="00B3451F">
      <w:pPr>
        <w:shd w:val="clear" w:color="auto" w:fill="FFFFFF"/>
        <w:spacing w:after="0" w:line="240" w:lineRule="auto"/>
        <w:rPr>
          <w:rFonts w:ascii="Helvetica" w:eastAsia="Times New Roman" w:hAnsi="Helvetica" w:cs="Helvetica"/>
          <w:color w:val="4D575D"/>
          <w:sz w:val="21"/>
          <w:szCs w:val="21"/>
        </w:rPr>
      </w:pPr>
      <w:r>
        <w:rPr>
          <w:noProof/>
        </w:rPr>
        <w:drawing>
          <wp:inline distT="0" distB="0" distL="0" distR="0" wp14:anchorId="5024D801" wp14:editId="3FD3DAAE">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3166FF8E" w14:textId="3F446E6F" w:rsidR="00D70F65" w:rsidRDefault="00D70F65" w:rsidP="00D70F65">
      <w:pPr>
        <w:shd w:val="clear" w:color="auto" w:fill="FFFFFF"/>
        <w:spacing w:after="0" w:line="240" w:lineRule="auto"/>
        <w:rPr>
          <w:rFonts w:ascii="Helvetica" w:eastAsia="Times New Roman" w:hAnsi="Helvetica" w:cs="Helvetica"/>
          <w:color w:val="4D575D"/>
          <w:sz w:val="21"/>
          <w:szCs w:val="21"/>
        </w:rPr>
      </w:pPr>
    </w:p>
    <w:p w14:paraId="3F4D7DC7" w14:textId="5B493F8F" w:rsidR="00D70F65" w:rsidRPr="00D70F65" w:rsidRDefault="00B3451F" w:rsidP="00D70F65">
      <w:p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t>Now click on Add</w:t>
      </w:r>
    </w:p>
    <w:p w14:paraId="5C8C8F58" w14:textId="77777777" w:rsidR="00D70F65" w:rsidRPr="00D70F65" w:rsidRDefault="00D70F65" w:rsidP="00D70F65">
      <w:pPr>
        <w:pStyle w:val="ListParagraph"/>
        <w:shd w:val="clear" w:color="auto" w:fill="FFFFFF"/>
        <w:spacing w:after="0" w:line="240" w:lineRule="auto"/>
        <w:rPr>
          <w:rFonts w:ascii="Helvetica" w:eastAsia="Times New Roman" w:hAnsi="Helvetica" w:cs="Helvetica"/>
          <w:color w:val="4D575D"/>
          <w:sz w:val="21"/>
          <w:szCs w:val="21"/>
        </w:rPr>
      </w:pPr>
    </w:p>
    <w:p w14:paraId="2825C468" w14:textId="4981D9C2" w:rsidR="00D70F65" w:rsidRDefault="00B3451F">
      <w:r>
        <w:rPr>
          <w:noProof/>
        </w:rPr>
        <w:lastRenderedPageBreak/>
        <w:drawing>
          <wp:inline distT="0" distB="0" distL="0" distR="0" wp14:anchorId="158BBFD2" wp14:editId="5843E572">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4C236C6A" w14:textId="0602F248" w:rsidR="00D70F65" w:rsidRDefault="00D70F65"/>
    <w:p w14:paraId="3A156A7B" w14:textId="62A2BE9B" w:rsidR="00D70F65" w:rsidRDefault="00D70F65"/>
    <w:p w14:paraId="18773CEB" w14:textId="3168B978" w:rsidR="00D70F65" w:rsidRDefault="00D70F65"/>
    <w:p w14:paraId="19A00FFB" w14:textId="2C91CC6D" w:rsidR="00D70F65" w:rsidRDefault="00D70F65"/>
    <w:p w14:paraId="705C4CEF" w14:textId="200056C6" w:rsidR="00D70F65" w:rsidRDefault="00D70F65"/>
    <w:p w14:paraId="480DBDC6" w14:textId="52363895" w:rsidR="00D70F65" w:rsidRDefault="00D70F65"/>
    <w:p w14:paraId="05259C4D" w14:textId="0EE9E63B" w:rsidR="00D70F65" w:rsidRDefault="00D70F65"/>
    <w:p w14:paraId="3E321803" w14:textId="22CFF5DF" w:rsidR="00D70F65" w:rsidRDefault="00D70F65"/>
    <w:p w14:paraId="1F182A21" w14:textId="7D14FDB7" w:rsidR="00D70F65" w:rsidRDefault="00D70F65"/>
    <w:p w14:paraId="29564B7F" w14:textId="6E9AFDE8" w:rsidR="00D70F65" w:rsidRDefault="00D70F65"/>
    <w:p w14:paraId="4B0BA504" w14:textId="18C66E7C" w:rsidR="00D70F65" w:rsidRDefault="00D70F65"/>
    <w:p w14:paraId="0F895155" w14:textId="2201EBE5" w:rsidR="00D70F65" w:rsidRDefault="00D70F65"/>
    <w:p w14:paraId="3EC364A4" w14:textId="68F8C71C" w:rsidR="00D70F65" w:rsidRDefault="00D70F65"/>
    <w:p w14:paraId="2D052C58" w14:textId="3FC62EDD" w:rsidR="00D70F65" w:rsidRDefault="00D70F65"/>
    <w:p w14:paraId="3100B611" w14:textId="03558598" w:rsidR="00B3451F" w:rsidRDefault="00B3451F"/>
    <w:p w14:paraId="02F2BC6A" w14:textId="77777777" w:rsidR="00B3451F" w:rsidRDefault="00B3451F"/>
    <w:p w14:paraId="4CD686A6" w14:textId="77777777" w:rsidR="00D70F65" w:rsidRDefault="00D70F65"/>
    <w:p w14:paraId="138D2161" w14:textId="5910202D" w:rsidR="00753B42" w:rsidRDefault="00753B42" w:rsidP="00753B42">
      <w:pPr>
        <w:pStyle w:val="ListParagraph"/>
        <w:numPr>
          <w:ilvl w:val="0"/>
          <w:numId w:val="1"/>
        </w:numPr>
        <w:shd w:val="clear" w:color="auto" w:fill="FFFFFF"/>
        <w:spacing w:after="0" w:line="240" w:lineRule="auto"/>
        <w:rPr>
          <w:rFonts w:ascii="Helvetica" w:eastAsia="Times New Roman" w:hAnsi="Helvetica" w:cs="Helvetica"/>
          <w:color w:val="4D575D"/>
          <w:sz w:val="21"/>
          <w:szCs w:val="21"/>
        </w:rPr>
      </w:pPr>
      <w:r>
        <w:rPr>
          <w:rFonts w:ascii="Helvetica" w:eastAsia="Times New Roman" w:hAnsi="Helvetica" w:cs="Helvetica"/>
          <w:color w:val="4D575D"/>
          <w:sz w:val="21"/>
          <w:szCs w:val="21"/>
        </w:rPr>
        <w:lastRenderedPageBreak/>
        <w:t xml:space="preserve">Step4: </w:t>
      </w:r>
      <w:r w:rsidRPr="00753B42">
        <w:rPr>
          <w:rFonts w:ascii="Helvetica" w:eastAsia="Times New Roman" w:hAnsi="Helvetica" w:cs="Helvetica"/>
          <w:color w:val="4D575D"/>
          <w:sz w:val="21"/>
          <w:szCs w:val="21"/>
        </w:rPr>
        <w:t>Ensure connectivity is established properly </w:t>
      </w:r>
    </w:p>
    <w:p w14:paraId="5AAF4AB1" w14:textId="168BEB16" w:rsidR="00753B42" w:rsidRDefault="00753B42" w:rsidP="00753B42">
      <w:pPr>
        <w:shd w:val="clear" w:color="auto" w:fill="FFFFFF"/>
        <w:spacing w:after="0" w:line="240" w:lineRule="auto"/>
        <w:rPr>
          <w:rFonts w:ascii="Helvetica" w:eastAsia="Times New Roman" w:hAnsi="Helvetica" w:cs="Helvetica"/>
          <w:color w:val="4D575D"/>
          <w:sz w:val="21"/>
          <w:szCs w:val="21"/>
        </w:rPr>
      </w:pPr>
    </w:p>
    <w:p w14:paraId="10C6715A" w14:textId="7308121D" w:rsidR="00753B42" w:rsidRPr="00B3451F" w:rsidRDefault="00753B42" w:rsidP="00B3451F">
      <w:pPr>
        <w:pStyle w:val="ListParagraph"/>
        <w:numPr>
          <w:ilvl w:val="0"/>
          <w:numId w:val="6"/>
        </w:numPr>
        <w:shd w:val="clear" w:color="auto" w:fill="FFFFFF"/>
        <w:spacing w:after="0" w:line="240" w:lineRule="auto"/>
        <w:rPr>
          <w:rFonts w:ascii="Helvetica" w:eastAsia="Times New Roman" w:hAnsi="Helvetica" w:cs="Helvetica"/>
          <w:color w:val="4D575D"/>
          <w:sz w:val="21"/>
          <w:szCs w:val="21"/>
        </w:rPr>
      </w:pPr>
      <w:r w:rsidRPr="00B3451F">
        <w:rPr>
          <w:rFonts w:ascii="Helvetica" w:eastAsia="Times New Roman" w:hAnsi="Helvetica" w:cs="Helvetica"/>
          <w:color w:val="4D575D"/>
          <w:sz w:val="21"/>
          <w:szCs w:val="21"/>
        </w:rPr>
        <w:t>Connect to First Virtual Machine (VM1-HQ) East US</w:t>
      </w:r>
    </w:p>
    <w:p w14:paraId="01A4F5D8" w14:textId="77AC13A4" w:rsidR="00753B42" w:rsidRPr="00753B42" w:rsidRDefault="00753B42" w:rsidP="00753B42">
      <w:pPr>
        <w:shd w:val="clear" w:color="auto" w:fill="FFFFFF"/>
        <w:spacing w:after="0" w:line="240" w:lineRule="auto"/>
        <w:rPr>
          <w:rFonts w:ascii="Helvetica" w:eastAsia="Times New Roman" w:hAnsi="Helvetica" w:cs="Helvetica"/>
          <w:color w:val="4D575D"/>
          <w:sz w:val="21"/>
          <w:szCs w:val="21"/>
        </w:rPr>
      </w:pPr>
      <w:r>
        <w:rPr>
          <w:noProof/>
        </w:rPr>
        <w:drawing>
          <wp:inline distT="0" distB="0" distL="0" distR="0" wp14:anchorId="1F7A65CE" wp14:editId="5B19C4DD">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6BE10BB1" w14:textId="6523E5BC" w:rsidR="00753B42" w:rsidRDefault="00753B42"/>
    <w:p w14:paraId="2D313CE8" w14:textId="09A69FD9" w:rsidR="00753B42" w:rsidRDefault="00753B42">
      <w:r>
        <w:t>Copy public IP and paste it by doing MSTSC</w:t>
      </w:r>
    </w:p>
    <w:p w14:paraId="16279D70" w14:textId="6F500C0F" w:rsidR="00753B42" w:rsidRDefault="00753B42">
      <w:r>
        <w:rPr>
          <w:noProof/>
        </w:rPr>
        <w:drawing>
          <wp:inline distT="0" distB="0" distL="0" distR="0" wp14:anchorId="2DFD69D3" wp14:editId="0D1120CC">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6CEB9D5F" w14:textId="3DAF7A5D" w:rsidR="00753B42" w:rsidRDefault="00753B42"/>
    <w:p w14:paraId="0FF60945" w14:textId="022171B4" w:rsidR="00753B42" w:rsidRDefault="00753B42">
      <w:r>
        <w:lastRenderedPageBreak/>
        <w:t>Put username and password</w:t>
      </w:r>
    </w:p>
    <w:p w14:paraId="7E09B465" w14:textId="3F4737FF" w:rsidR="00753B42" w:rsidRDefault="00753B42">
      <w:r>
        <w:rPr>
          <w:noProof/>
        </w:rPr>
        <w:drawing>
          <wp:inline distT="0" distB="0" distL="0" distR="0" wp14:anchorId="36CB818C" wp14:editId="63B54F48">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2A3C1644" w14:textId="1AB0E870" w:rsidR="00753B42" w:rsidRDefault="00753B42"/>
    <w:p w14:paraId="7F115D66" w14:textId="36429643" w:rsidR="00753B42" w:rsidRPr="00B3451F" w:rsidRDefault="00753B42" w:rsidP="00B3451F">
      <w:pPr>
        <w:pStyle w:val="ListParagraph"/>
        <w:numPr>
          <w:ilvl w:val="0"/>
          <w:numId w:val="6"/>
        </w:numPr>
        <w:shd w:val="clear" w:color="auto" w:fill="FFFFFF"/>
        <w:spacing w:after="0" w:line="240" w:lineRule="auto"/>
        <w:rPr>
          <w:rFonts w:ascii="Helvetica" w:eastAsia="Times New Roman" w:hAnsi="Helvetica" w:cs="Helvetica"/>
          <w:color w:val="4D575D"/>
          <w:sz w:val="21"/>
          <w:szCs w:val="21"/>
        </w:rPr>
      </w:pPr>
      <w:r w:rsidRPr="00B3451F">
        <w:rPr>
          <w:rFonts w:ascii="Helvetica" w:eastAsia="Times New Roman" w:hAnsi="Helvetica" w:cs="Helvetica"/>
          <w:color w:val="4D575D"/>
          <w:sz w:val="21"/>
          <w:szCs w:val="21"/>
        </w:rPr>
        <w:t>Connect to Second Virtual Machine (VM2-Br) South East Asia</w:t>
      </w:r>
    </w:p>
    <w:p w14:paraId="05FF457A" w14:textId="2D19102B" w:rsidR="00753B42" w:rsidRDefault="00753B42" w:rsidP="00753B42">
      <w:pPr>
        <w:shd w:val="clear" w:color="auto" w:fill="FFFFFF"/>
        <w:spacing w:after="0" w:line="240" w:lineRule="auto"/>
        <w:rPr>
          <w:rFonts w:ascii="Helvetica" w:eastAsia="Times New Roman" w:hAnsi="Helvetica" w:cs="Helvetica"/>
          <w:color w:val="4D575D"/>
          <w:sz w:val="21"/>
          <w:szCs w:val="21"/>
        </w:rPr>
      </w:pPr>
    </w:p>
    <w:p w14:paraId="358E19F6" w14:textId="7259A5AD" w:rsidR="00753B42" w:rsidRDefault="00753B42" w:rsidP="00753B42">
      <w:pPr>
        <w:shd w:val="clear" w:color="auto" w:fill="FFFFFF"/>
        <w:spacing w:after="0" w:line="240" w:lineRule="auto"/>
        <w:rPr>
          <w:rFonts w:ascii="Helvetica" w:eastAsia="Times New Roman" w:hAnsi="Helvetica" w:cs="Helvetica"/>
          <w:color w:val="4D575D"/>
          <w:sz w:val="21"/>
          <w:szCs w:val="21"/>
        </w:rPr>
      </w:pPr>
      <w:r>
        <w:rPr>
          <w:noProof/>
        </w:rPr>
        <w:drawing>
          <wp:inline distT="0" distB="0" distL="0" distR="0" wp14:anchorId="7435D3C8" wp14:editId="15919B0F">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0FD1CF7B" w14:textId="308DA039" w:rsidR="00753B42" w:rsidRDefault="00753B42"/>
    <w:p w14:paraId="3F97CC40" w14:textId="77777777" w:rsidR="00753B42" w:rsidRDefault="00753B42" w:rsidP="00753B42"/>
    <w:p w14:paraId="2CBB846A" w14:textId="3D839BED" w:rsidR="00753B42" w:rsidRDefault="00753B42" w:rsidP="00753B42">
      <w:r>
        <w:lastRenderedPageBreak/>
        <w:t>Copy public IP and paste it by doing MSTSC</w:t>
      </w:r>
    </w:p>
    <w:p w14:paraId="7D01A36B" w14:textId="0A71C732" w:rsidR="00753B42" w:rsidRDefault="00753B42" w:rsidP="00753B42">
      <w:r>
        <w:rPr>
          <w:noProof/>
        </w:rPr>
        <w:drawing>
          <wp:inline distT="0" distB="0" distL="0" distR="0" wp14:anchorId="49F38269" wp14:editId="3C23D40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7F2C115B" w14:textId="77777777" w:rsidR="00753B42" w:rsidRDefault="00753B42" w:rsidP="00753B42"/>
    <w:p w14:paraId="381705F0" w14:textId="58A2DB93" w:rsidR="00753B42" w:rsidRDefault="00753B42" w:rsidP="00753B42">
      <w:r>
        <w:t>Put username and password</w:t>
      </w:r>
    </w:p>
    <w:p w14:paraId="7ACE78A1" w14:textId="7EEFB514" w:rsidR="00753B42" w:rsidRDefault="00753B42" w:rsidP="00753B42">
      <w:r>
        <w:rPr>
          <w:noProof/>
        </w:rPr>
        <w:drawing>
          <wp:inline distT="0" distB="0" distL="0" distR="0" wp14:anchorId="4D02C20A" wp14:editId="313B2328">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4448824C" w14:textId="2916D590" w:rsidR="00753B42" w:rsidRDefault="00753B42"/>
    <w:p w14:paraId="6C0BCB07" w14:textId="29566B66" w:rsidR="0019314E" w:rsidRDefault="00B3451F">
      <w:r>
        <w:lastRenderedPageBreak/>
        <w:t xml:space="preserve">  </w:t>
      </w:r>
      <w:proofErr w:type="gramStart"/>
      <w:r>
        <w:t>C .</w:t>
      </w:r>
      <w:proofErr w:type="gramEnd"/>
      <w:r>
        <w:t xml:space="preserve"> </w:t>
      </w:r>
      <w:r w:rsidR="0019314E">
        <w:t xml:space="preserve">Run </w:t>
      </w:r>
      <w:proofErr w:type="spellStart"/>
      <w:r w:rsidR="0019314E">
        <w:t>firewall.cpl</w:t>
      </w:r>
      <w:proofErr w:type="spellEnd"/>
      <w:r w:rsidR="0019314E">
        <w:t xml:space="preserve"> in both VMs and then in Advanced Settings allow ICMP traffic in Inbound Rules</w:t>
      </w:r>
    </w:p>
    <w:p w14:paraId="03D1B6D2" w14:textId="2B07F9B9" w:rsidR="0019314E" w:rsidRDefault="0019314E">
      <w:r>
        <w:rPr>
          <w:noProof/>
        </w:rPr>
        <w:drawing>
          <wp:inline distT="0" distB="0" distL="0" distR="0" wp14:anchorId="35661195" wp14:editId="1426C25F">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6C04087D" w14:textId="157F0CC5" w:rsidR="0019314E" w:rsidRDefault="0019314E">
      <w:r>
        <w:rPr>
          <w:noProof/>
        </w:rPr>
        <w:drawing>
          <wp:inline distT="0" distB="0" distL="0" distR="0" wp14:anchorId="32D4377E" wp14:editId="2D6A08ED">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46198E13" w14:textId="6CA02C5C" w:rsidR="0019314E" w:rsidRDefault="0019314E"/>
    <w:p w14:paraId="2DCE97F9" w14:textId="77777777" w:rsidR="00F2723D" w:rsidRDefault="00F2723D"/>
    <w:p w14:paraId="12431D0C" w14:textId="77777777" w:rsidR="00F2723D" w:rsidRDefault="00F2723D"/>
    <w:p w14:paraId="57D2B5E3" w14:textId="2BE7A889" w:rsidR="0019314E" w:rsidRDefault="00B3451F" w:rsidP="00B3451F">
      <w:proofErr w:type="spellStart"/>
      <w:r>
        <w:lastRenderedPageBreak/>
        <w:t>D.</w:t>
      </w:r>
      <w:r w:rsidR="0019314E">
        <w:t>Go</w:t>
      </w:r>
      <w:proofErr w:type="spellEnd"/>
      <w:r w:rsidR="0019314E">
        <w:t xml:space="preserve"> to Command prompt on both the VMs </w:t>
      </w:r>
      <w:r w:rsidR="00F2723D">
        <w:t xml:space="preserve">by typing </w:t>
      </w:r>
      <w:proofErr w:type="spellStart"/>
      <w:r w:rsidR="00F2723D">
        <w:t>cmd</w:t>
      </w:r>
      <w:proofErr w:type="spellEnd"/>
    </w:p>
    <w:p w14:paraId="6A1EF3A5" w14:textId="2E9C3E7E" w:rsidR="00F2723D" w:rsidRDefault="00F2723D">
      <w:r>
        <w:t xml:space="preserve">Then type ipconfig to check the </w:t>
      </w:r>
      <w:proofErr w:type="spellStart"/>
      <w:r>
        <w:t>ips</w:t>
      </w:r>
      <w:proofErr w:type="spellEnd"/>
      <w:r>
        <w:t xml:space="preserve"> of both VMs and then try to ping both VMs with each other by the command:</w:t>
      </w:r>
    </w:p>
    <w:p w14:paraId="468F6386" w14:textId="455F24CD" w:rsidR="00F2723D" w:rsidRDefault="00F2723D">
      <w:r>
        <w:t>Ping &lt;IP of other VM&gt;</w:t>
      </w:r>
    </w:p>
    <w:p w14:paraId="6E13ACD4" w14:textId="71396329" w:rsidR="00F2723D" w:rsidRDefault="00F2723D">
      <w:r>
        <w:rPr>
          <w:noProof/>
        </w:rPr>
        <w:drawing>
          <wp:inline distT="0" distB="0" distL="0" distR="0" wp14:anchorId="44A83406" wp14:editId="000A1DB1">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6C5225A7" w14:textId="60E3EF2E" w:rsidR="000568B0" w:rsidRDefault="000568B0">
      <w:r>
        <w:t>Ping 192.168.0.4</w:t>
      </w:r>
    </w:p>
    <w:p w14:paraId="26BF3A36" w14:textId="235BA3FC" w:rsidR="00B3451F" w:rsidRDefault="00B3451F">
      <w:r>
        <w:rPr>
          <w:noProof/>
        </w:rPr>
        <w:drawing>
          <wp:inline distT="0" distB="0" distL="0" distR="0" wp14:anchorId="09A27423" wp14:editId="229AE4C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0DAEC015" w14:textId="36FDBC1C" w:rsidR="000568B0" w:rsidRDefault="000568B0">
      <w:r>
        <w:lastRenderedPageBreak/>
        <w:t>Ping 10.104.0.4</w:t>
      </w:r>
    </w:p>
    <w:p w14:paraId="7410D8B7" w14:textId="70AC3D7E" w:rsidR="000568B0" w:rsidRDefault="000568B0">
      <w:r>
        <w:rPr>
          <w:noProof/>
        </w:rPr>
        <w:drawing>
          <wp:inline distT="0" distB="0" distL="0" distR="0" wp14:anchorId="0A58E950" wp14:editId="6A3F5D6F">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1AC00F40" w14:textId="5515C31F" w:rsidR="00F93B20" w:rsidRDefault="00F93B20"/>
    <w:p w14:paraId="3EEB50EE" w14:textId="648C9E0A" w:rsidR="00F93B20" w:rsidRDefault="00F93B20"/>
    <w:p w14:paraId="0197CED6" w14:textId="064B2245" w:rsidR="00F93B20" w:rsidRDefault="00F93B20">
      <w:r>
        <w:t>Both VMs are able to ping each other and Hence the project is completed successfully.</w:t>
      </w:r>
    </w:p>
    <w:sectPr w:rsidR="00F93B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DF3049"/>
    <w:multiLevelType w:val="multilevel"/>
    <w:tmpl w:val="38D0F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B912C1"/>
    <w:multiLevelType w:val="multilevel"/>
    <w:tmpl w:val="347AA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AB34C4"/>
    <w:multiLevelType w:val="hybridMultilevel"/>
    <w:tmpl w:val="8AFA10F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A540F5D"/>
    <w:multiLevelType w:val="multilevel"/>
    <w:tmpl w:val="1C507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BC73785"/>
    <w:multiLevelType w:val="multilevel"/>
    <w:tmpl w:val="59AA3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5A05D09"/>
    <w:multiLevelType w:val="hybridMultilevel"/>
    <w:tmpl w:val="0E5054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C79738B"/>
    <w:multiLevelType w:val="multilevel"/>
    <w:tmpl w:val="C52CB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3"/>
  </w:num>
  <w:num w:numId="4">
    <w:abstractNumId w:val="6"/>
  </w:num>
  <w:num w:numId="5">
    <w:abstractNumId w:val="5"/>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269"/>
    <w:rsid w:val="000568B0"/>
    <w:rsid w:val="00105D87"/>
    <w:rsid w:val="0019314E"/>
    <w:rsid w:val="00340189"/>
    <w:rsid w:val="0040060C"/>
    <w:rsid w:val="00661D8C"/>
    <w:rsid w:val="0069264F"/>
    <w:rsid w:val="006D68AC"/>
    <w:rsid w:val="006D7E3F"/>
    <w:rsid w:val="00753B42"/>
    <w:rsid w:val="009475BA"/>
    <w:rsid w:val="00982927"/>
    <w:rsid w:val="00A40A98"/>
    <w:rsid w:val="00B3451F"/>
    <w:rsid w:val="00C52583"/>
    <w:rsid w:val="00D36269"/>
    <w:rsid w:val="00D70F65"/>
    <w:rsid w:val="00F2723D"/>
    <w:rsid w:val="00F93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2461F"/>
  <w15:chartTrackingRefBased/>
  <w15:docId w15:val="{05492355-93AC-4825-8B84-5E3EA7F17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661D8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36269"/>
    <w:rPr>
      <w:b/>
      <w:bCs/>
    </w:rPr>
  </w:style>
  <w:style w:type="paragraph" w:styleId="ListParagraph">
    <w:name w:val="List Paragraph"/>
    <w:basedOn w:val="Normal"/>
    <w:uiPriority w:val="34"/>
    <w:qFormat/>
    <w:rsid w:val="00105D87"/>
    <w:pPr>
      <w:ind w:left="720"/>
      <w:contextualSpacing/>
    </w:pPr>
  </w:style>
  <w:style w:type="character" w:customStyle="1" w:styleId="Heading3Char">
    <w:name w:val="Heading 3 Char"/>
    <w:basedOn w:val="DefaultParagraphFont"/>
    <w:link w:val="Heading3"/>
    <w:uiPriority w:val="9"/>
    <w:rsid w:val="00661D8C"/>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61D8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058164">
      <w:bodyDiv w:val="1"/>
      <w:marLeft w:val="0"/>
      <w:marRight w:val="0"/>
      <w:marTop w:val="0"/>
      <w:marBottom w:val="0"/>
      <w:divBdr>
        <w:top w:val="none" w:sz="0" w:space="0" w:color="auto"/>
        <w:left w:val="none" w:sz="0" w:space="0" w:color="auto"/>
        <w:bottom w:val="none" w:sz="0" w:space="0" w:color="auto"/>
        <w:right w:val="none" w:sz="0" w:space="0" w:color="auto"/>
      </w:divBdr>
    </w:div>
    <w:div w:id="281496676">
      <w:bodyDiv w:val="1"/>
      <w:marLeft w:val="0"/>
      <w:marRight w:val="0"/>
      <w:marTop w:val="0"/>
      <w:marBottom w:val="0"/>
      <w:divBdr>
        <w:top w:val="none" w:sz="0" w:space="0" w:color="auto"/>
        <w:left w:val="none" w:sz="0" w:space="0" w:color="auto"/>
        <w:bottom w:val="none" w:sz="0" w:space="0" w:color="auto"/>
        <w:right w:val="none" w:sz="0" w:space="0" w:color="auto"/>
      </w:divBdr>
      <w:divsChild>
        <w:div w:id="494153118">
          <w:marLeft w:val="0"/>
          <w:marRight w:val="0"/>
          <w:marTop w:val="0"/>
          <w:marBottom w:val="0"/>
          <w:divBdr>
            <w:top w:val="none" w:sz="0" w:space="0" w:color="auto"/>
            <w:left w:val="none" w:sz="0" w:space="0" w:color="auto"/>
            <w:bottom w:val="none" w:sz="0" w:space="0" w:color="auto"/>
            <w:right w:val="none" w:sz="0" w:space="0" w:color="auto"/>
          </w:divBdr>
        </w:div>
      </w:divsChild>
    </w:div>
    <w:div w:id="348872185">
      <w:bodyDiv w:val="1"/>
      <w:marLeft w:val="0"/>
      <w:marRight w:val="0"/>
      <w:marTop w:val="0"/>
      <w:marBottom w:val="0"/>
      <w:divBdr>
        <w:top w:val="none" w:sz="0" w:space="0" w:color="auto"/>
        <w:left w:val="none" w:sz="0" w:space="0" w:color="auto"/>
        <w:bottom w:val="none" w:sz="0" w:space="0" w:color="auto"/>
        <w:right w:val="none" w:sz="0" w:space="0" w:color="auto"/>
      </w:divBdr>
    </w:div>
    <w:div w:id="921916830">
      <w:bodyDiv w:val="1"/>
      <w:marLeft w:val="0"/>
      <w:marRight w:val="0"/>
      <w:marTop w:val="0"/>
      <w:marBottom w:val="0"/>
      <w:divBdr>
        <w:top w:val="none" w:sz="0" w:space="0" w:color="auto"/>
        <w:left w:val="none" w:sz="0" w:space="0" w:color="auto"/>
        <w:bottom w:val="none" w:sz="0" w:space="0" w:color="auto"/>
        <w:right w:val="none" w:sz="0" w:space="0" w:color="auto"/>
      </w:divBdr>
    </w:div>
    <w:div w:id="1284574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387</TotalTime>
  <Pages>1</Pages>
  <Words>592</Words>
  <Characters>3379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FALGUNI PURSHOTTAM ASSUDANI</dc:creator>
  <cp:keywords/>
  <dc:description/>
  <cp:lastModifiedBy>FALGUNI PURSHOTTAM ASSUDANI</cp:lastModifiedBy>
  <cp:revision>9</cp:revision>
  <dcterms:created xsi:type="dcterms:W3CDTF">2020-12-20T14:44:00Z</dcterms:created>
  <dcterms:modified xsi:type="dcterms:W3CDTF">2021-01-17T07:54:00Z</dcterms:modified>
</cp:coreProperties>
</file>